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61" w:rsidRDefault="00C13DC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-93" w:hanging="2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Nº:  </w:t>
      </w:r>
      <w:r w:rsidRPr="0007666C">
        <w:rPr>
          <w:rFonts w:ascii="Arial" w:eastAsia="Arial" w:hAnsi="Arial" w:cs="Arial"/>
          <w:b/>
          <w:color w:val="FF0000"/>
          <w:sz w:val="20"/>
          <w:szCs w:val="20"/>
        </w:rPr>
        <w:t>00</w:t>
      </w:r>
      <w:r w:rsidR="0007666C">
        <w:rPr>
          <w:rFonts w:ascii="Arial" w:eastAsia="Arial" w:hAnsi="Arial" w:cs="Arial"/>
          <w:b/>
          <w:color w:val="FF0000"/>
          <w:sz w:val="20"/>
          <w:szCs w:val="20"/>
        </w:rPr>
        <w:t>X</w:t>
      </w:r>
      <w:r w:rsidRPr="0007666C">
        <w:rPr>
          <w:rFonts w:ascii="Arial" w:eastAsia="Arial" w:hAnsi="Arial" w:cs="Arial"/>
          <w:b/>
          <w:color w:val="FF0000"/>
          <w:sz w:val="20"/>
          <w:szCs w:val="20"/>
        </w:rPr>
        <w:t>/202</w:t>
      </w:r>
      <w:r w:rsidR="0007666C">
        <w:rPr>
          <w:rFonts w:ascii="Arial" w:eastAsia="Arial" w:hAnsi="Arial" w:cs="Arial"/>
          <w:b/>
          <w:color w:val="FF0000"/>
          <w:sz w:val="20"/>
          <w:szCs w:val="20"/>
        </w:rPr>
        <w:t>X</w:t>
      </w:r>
      <w:r w:rsidRPr="0007666C">
        <w:rPr>
          <w:rFonts w:ascii="Arial" w:eastAsia="Arial" w:hAnsi="Arial" w:cs="Arial"/>
          <w:b/>
          <w:color w:val="FF0000"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SÉRIE: </w:t>
      </w:r>
      <w:r w:rsidR="0007666C" w:rsidRPr="0007666C">
        <w:rPr>
          <w:rFonts w:ascii="Arial" w:eastAsia="Arial" w:hAnsi="Arial" w:cs="Arial"/>
          <w:b/>
          <w:color w:val="FF0000"/>
          <w:sz w:val="20"/>
          <w:szCs w:val="20"/>
        </w:rPr>
        <w:t>XXX</w:t>
      </w:r>
    </w:p>
    <w:p w:rsidR="002B5C61" w:rsidRDefault="00C13DC8">
      <w:pPr>
        <w:spacing w:before="12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I – UNIDADE    </w:t>
      </w:r>
      <w:sdt>
        <w:sdtPr>
          <w:alias w:val="Unidade"/>
          <w:id w:val="-1313659235"/>
          <w:dropDownList>
            <w:listItem w:displayText="Escritório Central" w:value="Escritório Central"/>
            <w:listItem w:displayText="Unidade Local" w:value="Unidade Local"/>
            <w:listItem w:displayText="Escritório de atendimento - EAC" w:value="Escritório de atendimento - EAC"/>
            <w:listItem w:displayText="Preencher" w:value="Preencher"/>
          </w:dropDownList>
        </w:sdtPr>
        <w:sdtContent>
          <w:r>
            <w:rPr>
              <w:rFonts w:ascii="Arial" w:eastAsia="Arial" w:hAnsi="Arial" w:cs="Arial"/>
              <w:color w:val="000000"/>
              <w:sz w:val="22"/>
              <w:szCs w:val="22"/>
              <w:shd w:val="clear" w:color="auto" w:fill="E8EAED"/>
            </w:rPr>
            <w:t>Escritório Central</w:t>
          </w:r>
        </w:sdtContent>
      </w:sdt>
      <w:r>
        <w:rPr>
          <w:rFonts w:ascii="Arial" w:eastAsia="Arial" w:hAnsi="Arial" w:cs="Arial"/>
          <w:b/>
          <w:sz w:val="20"/>
          <w:szCs w:val="20"/>
        </w:rPr>
        <w:t xml:space="preserve">      II – FINALIDADE  </w:t>
      </w:r>
      <w:sdt>
        <w:sdtPr>
          <w:alias w:val="Finalidade"/>
          <w:id w:val="-1347415305"/>
          <w:dropDownList>
            <w:listItem w:displayText="Registro no SIE/AM" w:value="Registro no SIE/AM"/>
            <w:listItem w:displayText="Reinicio de atividade" w:value="Reinicio de atividade"/>
            <w:listItem w:displayText="Reforma/ampliação de estrutura" w:value="Reforma/ampliação de estrutura"/>
            <w:listItem w:displayText="Preencher" w:value="Preencher"/>
            <w:listItem w:displayText="Outra-Descrever" w:value="Outra-Descrever"/>
            <w:listItem w:displayText="Oficios/solicitações" w:value="Oficios/solicitações"/>
            <w:listItem w:displayText="Requisição do MPE/AM" w:value="Requisição do MPE/AM"/>
          </w:dropDownList>
        </w:sdtPr>
        <w:sdtContent>
          <w:r>
            <w:rPr>
              <w:rFonts w:ascii="Arial" w:eastAsia="Arial" w:hAnsi="Arial" w:cs="Arial"/>
              <w:color w:val="000000"/>
              <w:sz w:val="22"/>
              <w:szCs w:val="22"/>
              <w:shd w:val="clear" w:color="auto" w:fill="E8EAED"/>
            </w:rPr>
            <w:t>Registro no SIE/AM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eastAsia="Arial" w:hAnsi="Arial" w:cs="Arial"/>
          <w:sz w:val="18"/>
          <w:szCs w:val="18"/>
        </w:rPr>
        <w:t>OUTRA:</w:t>
      </w:r>
    </w:p>
    <w:p w:rsidR="002B5C61" w:rsidRDefault="00C13DC8">
      <w:pPr>
        <w:spacing w:before="120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 – IDENTIFICAÇÃO</w:t>
      </w:r>
    </w:p>
    <w:tbl>
      <w:tblPr>
        <w:tblStyle w:val="a"/>
        <w:tblW w:w="1080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3825"/>
        <w:gridCol w:w="3860"/>
      </w:tblGrid>
      <w:tr w:rsidR="002B5C61" w:rsidTr="00C93589">
        <w:trPr>
          <w:cantSplit/>
        </w:trPr>
        <w:tc>
          <w:tcPr>
            <w:tcW w:w="10806" w:type="dxa"/>
            <w:gridSpan w:val="3"/>
            <w:vAlign w:val="center"/>
          </w:tcPr>
          <w:p w:rsidR="002B5C61" w:rsidRDefault="00C13DC8" w:rsidP="0007666C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PROCESSO: </w:t>
            </w:r>
          </w:p>
        </w:tc>
      </w:tr>
      <w:tr w:rsidR="00C93589" w:rsidTr="00C93589">
        <w:trPr>
          <w:cantSplit/>
        </w:trPr>
        <w:tc>
          <w:tcPr>
            <w:tcW w:w="10806" w:type="dxa"/>
            <w:gridSpan w:val="3"/>
            <w:vAlign w:val="center"/>
          </w:tcPr>
          <w:p w:rsidR="00C93589" w:rsidRDefault="00C93589" w:rsidP="0007666C">
            <w:pPr>
              <w:pStyle w:val="NormalWeb"/>
              <w:spacing w:before="60" w:beforeAutospacing="0" w:after="60" w:afterAutospacing="0"/>
              <w:ind w:hanging="2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RAZÃO SOCIAL: </w:t>
            </w:r>
          </w:p>
        </w:tc>
      </w:tr>
      <w:tr w:rsidR="00C93589" w:rsidTr="00C93589">
        <w:trPr>
          <w:cantSplit/>
        </w:trPr>
        <w:tc>
          <w:tcPr>
            <w:tcW w:w="10806" w:type="dxa"/>
            <w:gridSpan w:val="3"/>
            <w:vAlign w:val="center"/>
          </w:tcPr>
          <w:p w:rsidR="00C93589" w:rsidRDefault="00C93589" w:rsidP="0007666C">
            <w:pPr>
              <w:pStyle w:val="NormalWeb"/>
              <w:spacing w:before="60" w:beforeAutospacing="0" w:after="60" w:afterAutospacing="0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NOME FANTASIA: </w:t>
            </w:r>
          </w:p>
        </w:tc>
      </w:tr>
      <w:tr w:rsidR="002B5C61" w:rsidTr="00C93589">
        <w:trPr>
          <w:cantSplit/>
        </w:trPr>
        <w:tc>
          <w:tcPr>
            <w:tcW w:w="3121" w:type="dxa"/>
            <w:vAlign w:val="center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Nº DO REGISTRO NA ADAF: </w:t>
            </w:r>
          </w:p>
        </w:tc>
        <w:tc>
          <w:tcPr>
            <w:tcW w:w="7685" w:type="dxa"/>
            <w:gridSpan w:val="2"/>
            <w:vAlign w:val="center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CLASSIFICAÇÃO: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Unidade de Beneficiamento de Pescado e Produtos de Pescado</w:t>
            </w:r>
          </w:p>
        </w:tc>
      </w:tr>
      <w:tr w:rsidR="002B5C61" w:rsidTr="00C93589">
        <w:trPr>
          <w:cantSplit/>
        </w:trPr>
        <w:tc>
          <w:tcPr>
            <w:tcW w:w="3121" w:type="dxa"/>
            <w:vAlign w:val="center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IE/IPR:</w:t>
            </w:r>
          </w:p>
        </w:tc>
        <w:tc>
          <w:tcPr>
            <w:tcW w:w="3825" w:type="dxa"/>
            <w:vAlign w:val="center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FONE/FAX:</w:t>
            </w:r>
          </w:p>
        </w:tc>
        <w:tc>
          <w:tcPr>
            <w:tcW w:w="3860" w:type="dxa"/>
            <w:vAlign w:val="center"/>
          </w:tcPr>
          <w:p w:rsidR="002B5C61" w:rsidRDefault="00C13DC8" w:rsidP="0007666C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CNPJ/CPF: </w:t>
            </w:r>
          </w:p>
        </w:tc>
      </w:tr>
      <w:tr w:rsidR="002B5C61" w:rsidTr="00C93589">
        <w:trPr>
          <w:cantSplit/>
        </w:trPr>
        <w:tc>
          <w:tcPr>
            <w:tcW w:w="10806" w:type="dxa"/>
            <w:gridSpan w:val="3"/>
            <w:vAlign w:val="center"/>
          </w:tcPr>
          <w:p w:rsidR="002B5C61" w:rsidRDefault="00C13DC8" w:rsidP="008A3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ENDEREÇO: </w:t>
            </w:r>
            <w:r w:rsidR="008A3D6B" w:rsidRPr="008A3D6B">
              <w:rPr>
                <w:rFonts w:ascii="Arial" w:hAnsi="Arial" w:cs="Arial"/>
                <w:color w:val="000000"/>
                <w:sz w:val="17"/>
                <w:szCs w:val="17"/>
              </w:rPr>
              <w:t>R OVIDIO GOMES MON</w:t>
            </w:r>
            <w:r w:rsidR="008A3D6B">
              <w:rPr>
                <w:rFonts w:ascii="Arial" w:hAnsi="Arial" w:cs="Arial"/>
                <w:color w:val="000000"/>
                <w:sz w:val="17"/>
                <w:szCs w:val="17"/>
              </w:rPr>
              <w:t>TEIRO, Nº2028A – ALVORADA</w:t>
            </w:r>
          </w:p>
        </w:tc>
      </w:tr>
      <w:tr w:rsidR="002B5C61" w:rsidTr="00C93589">
        <w:trPr>
          <w:cantSplit/>
        </w:trPr>
        <w:tc>
          <w:tcPr>
            <w:tcW w:w="3121" w:type="dxa"/>
            <w:vAlign w:val="center"/>
          </w:tcPr>
          <w:p w:rsidR="002B5C61" w:rsidRDefault="00C13DC8" w:rsidP="008A3D6B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MUNICÍPIO: </w:t>
            </w:r>
            <w:r w:rsidR="008A3D6B">
              <w:rPr>
                <w:rFonts w:ascii="Arial" w:eastAsia="Arial" w:hAnsi="Arial" w:cs="Arial"/>
                <w:sz w:val="17"/>
                <w:szCs w:val="17"/>
              </w:rPr>
              <w:t>MANAUS</w:t>
            </w:r>
          </w:p>
        </w:tc>
        <w:tc>
          <w:tcPr>
            <w:tcW w:w="3825" w:type="dxa"/>
            <w:vAlign w:val="center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CEP:</w:t>
            </w:r>
            <w:r w:rsidR="008A3D6B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8A3D6B" w:rsidRPr="008A3D6B">
              <w:rPr>
                <w:rFonts w:ascii="Arial" w:hAnsi="Arial" w:cs="Arial"/>
                <w:color w:val="000000"/>
                <w:sz w:val="17"/>
                <w:szCs w:val="17"/>
              </w:rPr>
              <w:t>69.043-720</w:t>
            </w:r>
          </w:p>
        </w:tc>
        <w:tc>
          <w:tcPr>
            <w:tcW w:w="3860" w:type="dxa"/>
            <w:vAlign w:val="center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UF: AM</w:t>
            </w:r>
          </w:p>
        </w:tc>
      </w:tr>
    </w:tbl>
    <w:p w:rsidR="002B5C61" w:rsidRDefault="002B5C61">
      <w:pPr>
        <w:rPr>
          <w:rFonts w:ascii="Arial" w:eastAsia="Arial" w:hAnsi="Arial" w:cs="Arial"/>
          <w:sz w:val="14"/>
          <w:szCs w:val="14"/>
        </w:rPr>
      </w:pPr>
    </w:p>
    <w:tbl>
      <w:tblPr>
        <w:tblStyle w:val="a0"/>
        <w:tblW w:w="1079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2265"/>
        <w:gridCol w:w="855"/>
        <w:gridCol w:w="3144"/>
      </w:tblGrid>
      <w:tr w:rsidR="002B5C61">
        <w:tc>
          <w:tcPr>
            <w:tcW w:w="10794" w:type="dxa"/>
            <w:gridSpan w:val="4"/>
          </w:tcPr>
          <w:p w:rsidR="002B5C61" w:rsidRDefault="00C13DC8" w:rsidP="009063E2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NOME DO PROPRIETÁRIO/ARRENDATÁRIO: </w:t>
            </w:r>
          </w:p>
        </w:tc>
      </w:tr>
      <w:tr w:rsidR="002B5C61">
        <w:trPr>
          <w:cantSplit/>
        </w:trPr>
        <w:tc>
          <w:tcPr>
            <w:tcW w:w="7650" w:type="dxa"/>
            <w:gridSpan w:val="3"/>
          </w:tcPr>
          <w:p w:rsidR="002B5C61" w:rsidRDefault="00C13DC8" w:rsidP="00197E34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ENDEREÇO: </w:t>
            </w:r>
          </w:p>
        </w:tc>
        <w:tc>
          <w:tcPr>
            <w:tcW w:w="3144" w:type="dxa"/>
          </w:tcPr>
          <w:p w:rsidR="002B5C61" w:rsidRDefault="00C13DC8" w:rsidP="0007666C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BAIRRO: </w:t>
            </w:r>
          </w:p>
        </w:tc>
      </w:tr>
      <w:tr w:rsidR="002B5C61">
        <w:trPr>
          <w:cantSplit/>
        </w:trPr>
        <w:tc>
          <w:tcPr>
            <w:tcW w:w="4530" w:type="dxa"/>
          </w:tcPr>
          <w:p w:rsidR="002B5C61" w:rsidRDefault="007F2D3B" w:rsidP="007F2D3B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MUNICÍPIO:</w:t>
            </w:r>
          </w:p>
        </w:tc>
        <w:tc>
          <w:tcPr>
            <w:tcW w:w="2265" w:type="dxa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CEP:</w:t>
            </w:r>
          </w:p>
        </w:tc>
        <w:tc>
          <w:tcPr>
            <w:tcW w:w="855" w:type="dxa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UF:</w:t>
            </w:r>
          </w:p>
        </w:tc>
        <w:tc>
          <w:tcPr>
            <w:tcW w:w="3144" w:type="dxa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FONE/FAX:</w:t>
            </w:r>
          </w:p>
        </w:tc>
      </w:tr>
    </w:tbl>
    <w:p w:rsidR="002B5C61" w:rsidRDefault="002B5C61">
      <w:pPr>
        <w:rPr>
          <w:rFonts w:ascii="Arial" w:eastAsia="Arial" w:hAnsi="Arial" w:cs="Arial"/>
          <w:sz w:val="14"/>
          <w:szCs w:val="14"/>
        </w:rPr>
      </w:pPr>
    </w:p>
    <w:tbl>
      <w:tblPr>
        <w:tblStyle w:val="a1"/>
        <w:tblW w:w="1080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05"/>
        <w:gridCol w:w="1560"/>
        <w:gridCol w:w="1140"/>
        <w:gridCol w:w="4428"/>
      </w:tblGrid>
      <w:tr w:rsidR="002B5C61">
        <w:trPr>
          <w:cantSplit/>
        </w:trPr>
        <w:tc>
          <w:tcPr>
            <w:tcW w:w="10803" w:type="dxa"/>
            <w:gridSpan w:val="5"/>
            <w:vAlign w:val="center"/>
          </w:tcPr>
          <w:p w:rsidR="002B5C61" w:rsidRDefault="00C13DC8" w:rsidP="0007666C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NOME DO RESPONSÁVEL TÉCNICO: </w:t>
            </w:r>
          </w:p>
        </w:tc>
      </w:tr>
      <w:tr w:rsidR="00C93589">
        <w:trPr>
          <w:cantSplit/>
          <w:trHeight w:val="315"/>
        </w:trPr>
        <w:tc>
          <w:tcPr>
            <w:tcW w:w="3675" w:type="dxa"/>
            <w:gridSpan w:val="2"/>
            <w:tcBorders>
              <w:right w:val="single" w:sz="4" w:space="0" w:color="000000"/>
            </w:tcBorders>
            <w:vAlign w:val="center"/>
          </w:tcPr>
          <w:p w:rsidR="00C93589" w:rsidRDefault="00C93589" w:rsidP="003B24E1">
            <w:pPr>
              <w:pStyle w:val="NormalWeb"/>
              <w:spacing w:before="60" w:beforeAutospacing="0" w:after="60" w:afterAutospacing="0"/>
              <w:ind w:hanging="2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Nº REG. NO CONSELHO: </w:t>
            </w:r>
          </w:p>
        </w:tc>
        <w:tc>
          <w:tcPr>
            <w:tcW w:w="7128" w:type="dxa"/>
            <w:gridSpan w:val="3"/>
            <w:vAlign w:val="center"/>
          </w:tcPr>
          <w:p w:rsidR="00C93589" w:rsidRDefault="00C93589" w:rsidP="003B24E1">
            <w:pPr>
              <w:pStyle w:val="NormalWeb"/>
              <w:spacing w:before="60" w:beforeAutospacing="0" w:after="60" w:afterAutospacing="0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ENDEREÇO: </w:t>
            </w:r>
          </w:p>
        </w:tc>
      </w:tr>
      <w:tr w:rsidR="00C93589">
        <w:trPr>
          <w:cantSplit/>
          <w:trHeight w:val="315"/>
        </w:trPr>
        <w:tc>
          <w:tcPr>
            <w:tcW w:w="6375" w:type="dxa"/>
            <w:gridSpan w:val="4"/>
            <w:tcBorders>
              <w:right w:val="single" w:sz="4" w:space="0" w:color="000000"/>
            </w:tcBorders>
            <w:vAlign w:val="center"/>
          </w:tcPr>
          <w:p w:rsidR="00C93589" w:rsidRDefault="00C93589" w:rsidP="00C93589">
            <w:pPr>
              <w:ind w:left="0" w:hanging="2"/>
            </w:pPr>
          </w:p>
        </w:tc>
        <w:tc>
          <w:tcPr>
            <w:tcW w:w="4428" w:type="dxa"/>
            <w:tcBorders>
              <w:left w:val="single" w:sz="4" w:space="0" w:color="000000"/>
            </w:tcBorders>
            <w:vAlign w:val="center"/>
          </w:tcPr>
          <w:p w:rsidR="00C93589" w:rsidRDefault="00C93589" w:rsidP="003B24E1">
            <w:pPr>
              <w:pStyle w:val="NormalWeb"/>
              <w:spacing w:before="60" w:beforeAutospacing="0" w:after="60" w:afterAutospacing="0"/>
              <w:ind w:hanging="2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BAIRRO: </w:t>
            </w:r>
          </w:p>
        </w:tc>
      </w:tr>
      <w:tr w:rsidR="002B5C61">
        <w:trPr>
          <w:cantSplit/>
        </w:trPr>
        <w:tc>
          <w:tcPr>
            <w:tcW w:w="2970" w:type="dxa"/>
            <w:vAlign w:val="center"/>
          </w:tcPr>
          <w:p w:rsidR="002B5C61" w:rsidRDefault="00C13DC8" w:rsidP="003B2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MUNICÍPIO:</w:t>
            </w:r>
            <w:r w:rsidR="00C93589"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265" w:type="dxa"/>
            <w:gridSpan w:val="2"/>
            <w:vAlign w:val="center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CEP:</w:t>
            </w:r>
          </w:p>
        </w:tc>
        <w:tc>
          <w:tcPr>
            <w:tcW w:w="1140" w:type="dxa"/>
            <w:vAlign w:val="center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UF: </w:t>
            </w:r>
            <w:r w:rsidR="00C93589">
              <w:rPr>
                <w:rFonts w:ascii="Arial" w:eastAsia="Arial" w:hAnsi="Arial" w:cs="Arial"/>
                <w:sz w:val="17"/>
                <w:szCs w:val="17"/>
              </w:rPr>
              <w:t>AM</w:t>
            </w:r>
          </w:p>
        </w:tc>
        <w:tc>
          <w:tcPr>
            <w:tcW w:w="4428" w:type="dxa"/>
            <w:vAlign w:val="center"/>
          </w:tcPr>
          <w:p w:rsidR="002B5C61" w:rsidRDefault="00C13DC8">
            <w:pPr>
              <w:spacing w:before="60" w:after="60"/>
              <w:ind w:left="0" w:hanging="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FONE/FAX:</w:t>
            </w:r>
          </w:p>
        </w:tc>
      </w:tr>
    </w:tbl>
    <w:p w:rsidR="002B5C61" w:rsidRDefault="00C13DC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IV – LOCALIZAÇÃO </w:t>
      </w:r>
      <w:r>
        <w:rPr>
          <w:rFonts w:ascii="Arial" w:eastAsia="Arial" w:hAnsi="Arial" w:cs="Arial"/>
          <w:b/>
          <w:sz w:val="20"/>
          <w:szCs w:val="20"/>
        </w:rPr>
        <w:t>E SITUAÇÃO GERAL</w:t>
      </w:r>
    </w:p>
    <w:tbl>
      <w:tblPr>
        <w:tblStyle w:val="a2"/>
        <w:tblW w:w="1082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21"/>
      </w:tblGrid>
      <w:tr w:rsidR="002B5C61">
        <w:tc>
          <w:tcPr>
            <w:tcW w:w="10821" w:type="dxa"/>
          </w:tcPr>
          <w:p w:rsidR="002B5C61" w:rsidRDefault="00C13DC8">
            <w:p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Localização do terreno em relação ao plano diretor ou situação de cadastro (CAR/ITR ou IPTU):  </w:t>
            </w:r>
            <w:sdt>
              <w:sdtPr>
                <w:alias w:val="Localização do estabelecimento em relação ao plano diretor ou situação cadastral (CAR/ITR ou IPTU)"/>
                <w:id w:val="-1409370705"/>
                <w:dropDownList>
                  <w:listItem w:displayText="Zona Urbana" w:value="Zona Urbana"/>
                  <w:listItem w:displayText="Zona Rural" w:value="Zona Rural"/>
                  <w:listItem w:displayText="Periurbana/expansão urbana" w:value="Periurbana/expansão urbana"/>
                  <w:listItem w:displayText="Suburbana" w:value="Suburban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Localização da Estrutura Física do estabelecimento (Ilustrar com fotos): </w:t>
            </w:r>
          </w:p>
          <w:p w:rsidR="002B5C61" w:rsidRDefault="00C13DC8">
            <w:pPr>
              <w:numPr>
                <w:ilvl w:val="0"/>
                <w:numId w:val="6"/>
              </w:numPr>
              <w:spacing w:before="200"/>
              <w:ind w:left="0" w:hanging="2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EM CENTRO DE TERRENO?   </w:t>
            </w:r>
            <w:sdt>
              <w:sdtPr>
                <w:alias w:val="Opção sim ou não"/>
                <w:id w:val="17303989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B)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COM ENTRADAS LATERAIS?   </w:t>
            </w:r>
            <w:sdt>
              <w:sdtPr>
                <w:alias w:val="Opção sim ou não"/>
                <w:id w:val="66444985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:rsidR="002B5C61" w:rsidRDefault="00C13DC8">
            <w:p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AFASTADO DE RESIDÊNCIAS?  </w:t>
            </w:r>
            <w:sdt>
              <w:sdtPr>
                <w:alias w:val="Opção sim ou não"/>
                <w:id w:val="-46379390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D)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AFASTADO DAS VIAS PÚBLICAS?  </w:t>
            </w:r>
            <w:r>
              <w:rPr>
                <w:rFonts w:ascii="Webdings" w:eastAsia="Webdings" w:hAnsi="Webdings" w:cs="Webdings"/>
              </w:rPr>
              <w:t></w:t>
            </w:r>
            <w:sdt>
              <w:sdtPr>
                <w:alias w:val="Opção sim ou não"/>
                <w:id w:val="-114054203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22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FONTES PRODUTORAS DE MAU CHEIRO?  </w:t>
            </w:r>
            <w:sdt>
              <w:sdtPr>
                <w:alias w:val="Opção sim ou não"/>
                <w:id w:val="213913482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CIRCULAÇÃO INTERNA DE VEÍCULOS?   </w:t>
            </w:r>
            <w:sdt>
              <w:sdtPr>
                <w:alias w:val="Opção sim ou não"/>
                <w:id w:val="-118882960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22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G)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EXISTÊNCIA DE DEPÓSITO DE LIXO NAS PROXIMIDADES? </w:t>
            </w:r>
            <w:sdt>
              <w:sdtPr>
                <w:alias w:val="Opção sim ou não"/>
                <w:id w:val="120062972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C93589">
                  <w:t>NÃO</w:t>
                </w:r>
              </w:sdtContent>
            </w:sdt>
          </w:p>
          <w:p w:rsidR="002B5C61" w:rsidRDefault="00C13DC8">
            <w:pPr>
              <w:spacing w:before="22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EXISTÊNCIA DE “MANGUE” NAS PROXIMIDADES? </w:t>
            </w:r>
            <w:sdt>
              <w:sdtPr>
                <w:alias w:val="Opção sim ou não"/>
                <w:id w:val="-67793470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C93589">
                  <w:t>NÃO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ÁREA DO TERRENO SUFICIENTE? </w:t>
            </w:r>
            <w:sdt>
              <w:sdtPr>
                <w:alias w:val="Opção sim ou não"/>
                <w:id w:val="-131405787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10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J)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PAVIMENTAÇÃO DAS ÁREAS CIRCUNDANTES? </w:t>
            </w:r>
            <w:sdt>
              <w:sdtPr>
                <w:alias w:val="Opção sim ou não"/>
                <w:id w:val="-10560516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K)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ÁREA SUFICIENTE PARA AMPLIAÇÃO? </w:t>
            </w:r>
            <w:sdt>
              <w:sdtPr>
                <w:alias w:val="Opção sim ou não"/>
                <w:id w:val="102483884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10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ESTÁ EM ATIVIDADE? </w:t>
            </w:r>
            <w:sdt>
              <w:sdtPr>
                <w:alias w:val="Opção sim ou não"/>
                <w:id w:val="39597178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CASO NEGATIVO CITAR O PERÍODO DE PARALISAÇÃO: Em fase de obtenção do SIE</w:t>
            </w:r>
          </w:p>
          <w:p w:rsidR="002B5C61" w:rsidRDefault="002B5C61">
            <w:pPr>
              <w:spacing w:before="10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B5C61" w:rsidRDefault="00C13DC8">
      <w:pPr>
        <w:spacing w:before="12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 – DETALHES DA CONSTRUÇÃO</w:t>
      </w:r>
    </w:p>
    <w:tbl>
      <w:tblPr>
        <w:tblStyle w:val="a3"/>
        <w:tblW w:w="1080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3"/>
      </w:tblGrid>
      <w:tr w:rsidR="002B5C61">
        <w:tc>
          <w:tcPr>
            <w:tcW w:w="10803" w:type="dxa"/>
          </w:tcPr>
          <w:p w:rsidR="002B5C61" w:rsidRDefault="00C13DC8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ANO DA CONSTRUÇÃO:  </w:t>
            </w:r>
            <w:sdt>
              <w:sdtPr>
                <w:alias w:val="Ano da Construção"/>
                <w:id w:val="1576223583"/>
                <w:dropDownList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anterior a 2019" w:value="anterior a 2019"/>
                  <w:listItem w:displayText="Preencher" w:value="Preencher"/>
                  <w:listItem w:displayText="Não se aplica" w:value="Não se aplica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ANO DA ÚLTIMA REFORMA: TOTAL: </w:t>
            </w:r>
            <w:sdt>
              <w:sdtPr>
                <w:alias w:val="Ano da Construção"/>
                <w:id w:val="-175705277"/>
                <w:dropDownList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anterior a 2019" w:value="anterior a 2019"/>
                  <w:listItem w:displayText="Preencher" w:value="Preencher"/>
                  <w:listItem w:displayText="Não se aplica" w:value="Não se aplica"/>
                </w:dropDownList>
              </w:sdtPr>
              <w:sdtContent>
                <w:r w:rsidR="0007666C">
                  <w:t>Não se aplica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PARCIAL: </w:t>
            </w:r>
            <w:sdt>
              <w:sdtPr>
                <w:alias w:val="Ano da Construção"/>
                <w:id w:val="221228533"/>
                <w:dropDownList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anterior a 2019" w:value="anterior a 2019"/>
                  <w:listItem w:displayText="Preencher" w:value="Preencher"/>
                  <w:listItem w:displayText="Não se aplica" w:value="Não se aplica"/>
                </w:dropDownList>
              </w:sdtPr>
              <w:sdtContent>
                <w:r w:rsidR="0007666C">
                  <w:t>Não se aplica</w:t>
                </w:r>
              </w:sdtContent>
            </w:sdt>
          </w:p>
          <w:p w:rsidR="002B5C61" w:rsidRDefault="00C13DC8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ESTILO DA CONSTRUÇÃO:    </w:t>
            </w:r>
            <w:sdt>
              <w:sdtPr>
                <w:alias w:val="Estilo da construção"/>
                <w:id w:val="-1673207924"/>
                <w:dropDownList>
                  <w:listItem w:displayText="Horizontal" w:value="Horizontal"/>
                  <w:listItem w:displayText="Vertical" w:value="Vertical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AVALIAÇÃO VISUAL/GERAL DA CONSTRUÇÃO:  </w:t>
            </w:r>
            <w:sdt>
              <w:sdtPr>
                <w:alias w:val="Avaliação da construção"/>
                <w:id w:val="-636400374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2B5C61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VI – ATIVIDADES DO ESTABELECIMENTO</w:t>
      </w:r>
    </w:p>
    <w:tbl>
      <w:tblPr>
        <w:tblStyle w:val="a4"/>
        <w:tblW w:w="1080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3"/>
      </w:tblGrid>
      <w:tr w:rsidR="002B5C61">
        <w:tc>
          <w:tcPr>
            <w:tcW w:w="10803" w:type="dxa"/>
          </w:tcPr>
          <w:p w:rsidR="002B5C61" w:rsidRDefault="00C1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 ATIVIDADES DEVERÃO SER NUMERADAS NO QUADRO CORRESPONDENTE EM ORDEM CRESCENTE DE IMPORTÂNCIA:</w:t>
            </w:r>
          </w:p>
          <w:p w:rsidR="002B5C61" w:rsidRDefault="0007666C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alias w:val="Atividades"/>
                <w:id w:val="-1182558882"/>
                <w:dropDownList>
                  <w:listItem w:displayText="1. Unidade de Beneficiamento de Pescados" w:value="1. Unidade de Beneficiamento de Pescados"/>
                  <w:listItem w:displayText="2. Estabelecimento Manipulador de Subprodutos" w:value="2. Estabelecimento Manipulador de Subprodutos"/>
                  <w:listItem w:displayText="3. Outro" w:value="3. Outro"/>
                  <w:listItem w:displayText="Preencher" w:value="Preencher"/>
                  <w:listItem w:displayText="Não se aplica" w:value="Não se aplica"/>
                </w:dropDownList>
              </w:sdtPr>
              <w:sdtContent>
                <w:r w:rsidR="00C13DC8">
                  <w:rPr>
                    <w:rFonts w:ascii="Arial" w:eastAsia="Arial" w:hAnsi="Arial" w:cs="Arial"/>
                    <w:color w:val="000000"/>
                    <w:sz w:val="18"/>
                    <w:szCs w:val="18"/>
                    <w:shd w:val="clear" w:color="auto" w:fill="E8EAED"/>
                  </w:rPr>
                  <w:t>1. Unidade de Beneficiamento de Pescados</w:t>
                </w:r>
              </w:sdtContent>
            </w:sdt>
            <w:r w:rsidR="00C13DC8">
              <w:rPr>
                <w:rFonts w:ascii="Arial" w:eastAsia="Arial" w:hAnsi="Arial" w:cs="Arial"/>
                <w:sz w:val="18"/>
                <w:szCs w:val="18"/>
              </w:rPr>
              <w:t xml:space="preserve">              </w:t>
            </w:r>
            <w:sdt>
              <w:sdtPr>
                <w:alias w:val="Atividades"/>
                <w:id w:val="1014417913"/>
                <w:dropDownList>
                  <w:listItem w:displayText="1. Unidade de Beneficiamento de Pescados" w:value="1. Unidade de Beneficiamento de Pescados"/>
                  <w:listItem w:displayText="2. Estabelecimento Manipulador de Subprodutos" w:value="2. Estabelecimento Manipulador de Subprodutos"/>
                  <w:listItem w:displayText="3. Outro" w:value="3. Outro"/>
                  <w:listItem w:displayText="Preencher" w:value="Preencher"/>
                  <w:listItem w:displayText="Não se aplica" w:value="Não se aplica"/>
                </w:dropDownList>
              </w:sdtPr>
              <w:sdtContent>
                <w:r w:rsidR="00C13DC8">
                  <w:rPr>
                    <w:rFonts w:ascii="Arial" w:eastAsia="Arial" w:hAnsi="Arial" w:cs="Arial"/>
                    <w:color w:val="000000"/>
                    <w:sz w:val="18"/>
                    <w:szCs w:val="18"/>
                    <w:shd w:val="clear" w:color="auto" w:fill="E8EAED"/>
                  </w:rPr>
                  <w:t>Não se aplica</w:t>
                </w:r>
              </w:sdtContent>
            </w:sdt>
            <w:r w:rsidR="00C13DC8">
              <w:rPr>
                <w:rFonts w:ascii="Arial" w:eastAsia="Arial" w:hAnsi="Arial" w:cs="Arial"/>
                <w:sz w:val="18"/>
                <w:szCs w:val="18"/>
              </w:rPr>
              <w:t xml:space="preserve">                </w:t>
            </w:r>
            <w:sdt>
              <w:sdtPr>
                <w:alias w:val="Atividades"/>
                <w:id w:val="-1602455609"/>
                <w:dropDownList>
                  <w:listItem w:displayText="1. Unidade de Beneficiamento de Pescados" w:value="1. Unidade de Beneficiamento de Pescados"/>
                  <w:listItem w:displayText="2. Estabelecimento Manipulador de Subprodutos" w:value="2. Estabelecimento Manipulador de Subprodutos"/>
                  <w:listItem w:displayText="3. Outro" w:value="3. Outro"/>
                  <w:listItem w:displayText="Preencher" w:value="Preencher"/>
                  <w:listItem w:displayText="Não se aplica" w:value="Não se aplica"/>
                </w:dropDownList>
              </w:sdtPr>
              <w:sdtContent>
                <w:r w:rsidR="00C13DC8">
                  <w:rPr>
                    <w:rFonts w:ascii="Arial" w:eastAsia="Arial" w:hAnsi="Arial" w:cs="Arial"/>
                    <w:color w:val="000000"/>
                    <w:sz w:val="18"/>
                    <w:szCs w:val="18"/>
                    <w:shd w:val="clear" w:color="auto" w:fill="E8EAED"/>
                  </w:rPr>
                  <w:t>Não se aplica</w:t>
                </w:r>
              </w:sdtContent>
            </w:sdt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OUTRAS ATIVIDADES: ______________________________________________________________________________</w:t>
            </w:r>
          </w:p>
          <w:p w:rsidR="002B5C61" w:rsidRDefault="00C13DC8">
            <w:pPr>
              <w:spacing w:before="360" w:after="120"/>
              <w:ind w:left="0" w:right="2718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FUNCIONA SÁBADOS, DOMINGOS E FERIADOS?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alias w:val="Opção sim ou não"/>
                <w:id w:val="184642320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</w:p>
        </w:tc>
      </w:tr>
    </w:tbl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VII – CAPACIDADE DO ESTABELECIMENTO </w:t>
      </w:r>
    </w:p>
    <w:tbl>
      <w:tblPr>
        <w:tblStyle w:val="a5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Pr="008C3294" w:rsidRDefault="00C13DC8">
            <w:pPr>
              <w:spacing w:before="24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 w:rsidRPr="008C3294">
              <w:rPr>
                <w:rFonts w:ascii="Arial" w:eastAsia="Arial" w:hAnsi="Arial" w:cs="Arial"/>
                <w:sz w:val="16"/>
                <w:szCs w:val="16"/>
              </w:rPr>
              <w:t xml:space="preserve">CAPACIDADE DE RECEBIMENTO: </w:t>
            </w:r>
            <w:r w:rsidR="00951031">
              <w:rPr>
                <w:rFonts w:ascii="Arial" w:eastAsia="Arial" w:hAnsi="Arial" w:cs="Arial"/>
                <w:sz w:val="16"/>
                <w:szCs w:val="16"/>
              </w:rPr>
              <w:t>20</w:t>
            </w:r>
            <w:r w:rsidRPr="008C3294">
              <w:rPr>
                <w:rFonts w:ascii="Arial" w:eastAsia="Arial" w:hAnsi="Arial" w:cs="Arial"/>
                <w:sz w:val="16"/>
                <w:szCs w:val="16"/>
              </w:rPr>
              <w:t xml:space="preserve"> T</w:t>
            </w:r>
            <w:r w:rsidR="008C3294" w:rsidRPr="008C3294">
              <w:rPr>
                <w:rFonts w:ascii="Arial" w:eastAsia="Arial" w:hAnsi="Arial" w:cs="Arial"/>
                <w:sz w:val="16"/>
                <w:szCs w:val="16"/>
              </w:rPr>
              <w:t xml:space="preserve"> DIARIO</w:t>
            </w:r>
            <w:r w:rsidRPr="008C329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C3294"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 w:rsidRPr="008C3294">
              <w:rPr>
                <w:rFonts w:ascii="Arial" w:eastAsia="Arial" w:hAnsi="Arial" w:cs="Arial"/>
                <w:sz w:val="16"/>
                <w:szCs w:val="16"/>
              </w:rPr>
              <w:t xml:space="preserve">PRODUÇÃO MENSAL: CAPACIDADE </w:t>
            </w:r>
            <w:r w:rsidR="00951031">
              <w:rPr>
                <w:rFonts w:ascii="Arial" w:eastAsia="Arial" w:hAnsi="Arial" w:cs="Arial"/>
                <w:sz w:val="16"/>
                <w:szCs w:val="16"/>
              </w:rPr>
              <w:t>20</w:t>
            </w:r>
            <w:r w:rsidRPr="008C329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C3294" w:rsidRPr="008C3294">
              <w:rPr>
                <w:rFonts w:ascii="Arial" w:eastAsia="Arial" w:hAnsi="Arial" w:cs="Arial"/>
                <w:sz w:val="16"/>
                <w:szCs w:val="16"/>
              </w:rPr>
              <w:t>T DIARIO</w:t>
            </w:r>
            <w:r w:rsidRPr="008C329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C3294">
              <w:rPr>
                <w:rFonts w:ascii="Arial" w:eastAsia="Arial" w:hAnsi="Arial" w:cs="Arial"/>
                <w:sz w:val="16"/>
                <w:szCs w:val="16"/>
              </w:rPr>
              <w:t>/</w:t>
            </w:r>
            <w:r w:rsidRPr="008C3294">
              <w:rPr>
                <w:rFonts w:ascii="Arial" w:eastAsia="Arial" w:hAnsi="Arial" w:cs="Arial"/>
                <w:sz w:val="16"/>
                <w:szCs w:val="16"/>
              </w:rPr>
              <w:t xml:space="preserve"> ARMAZENAMENTO: </w:t>
            </w:r>
            <w:r w:rsidR="00951031">
              <w:rPr>
                <w:rFonts w:ascii="Arial" w:eastAsia="Arial" w:hAnsi="Arial" w:cs="Arial"/>
                <w:sz w:val="16"/>
                <w:szCs w:val="16"/>
              </w:rPr>
              <w:t>NÃO SE APLICA</w:t>
            </w:r>
          </w:p>
          <w:p w:rsidR="002B5C61" w:rsidRDefault="002B5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7666C" w:rsidRDefault="00C13DC8" w:rsidP="0007666C">
            <w:pPr>
              <w:spacing w:before="1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FUNCIONÁRIOS: 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HOMENS: 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MULHERES: </w:t>
            </w:r>
          </w:p>
          <w:p w:rsidR="002B5C61" w:rsidRDefault="00C13DC8" w:rsidP="0007666C">
            <w:pPr>
              <w:spacing w:before="1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Dados confor</w:t>
            </w:r>
            <w:r w:rsidR="0007666C">
              <w:rPr>
                <w:rFonts w:ascii="Arial" w:eastAsia="Arial" w:hAnsi="Arial" w:cs="Arial"/>
                <w:sz w:val="18"/>
                <w:szCs w:val="18"/>
              </w:rPr>
              <w:t xml:space="preserve">me memorial econômico sanitário: </w:t>
            </w:r>
            <w:r w:rsidR="0007666C" w:rsidRPr="0007666C">
              <w:rPr>
                <w:rFonts w:ascii="Arial" w:eastAsia="Arial" w:hAnsi="Arial" w:cs="Arial"/>
                <w:color w:val="FF0000"/>
                <w:sz w:val="18"/>
                <w:szCs w:val="18"/>
              </w:rPr>
              <w:t>?</w:t>
            </w:r>
          </w:p>
        </w:tc>
      </w:tr>
    </w:tbl>
    <w:p w:rsidR="002B5C61" w:rsidRDefault="002B5C61">
      <w:pPr>
        <w:ind w:left="-2" w:firstLine="0"/>
        <w:rPr>
          <w:rFonts w:ascii="Arial" w:eastAsia="Arial" w:hAnsi="Arial" w:cs="Arial"/>
          <w:sz w:val="4"/>
          <w:szCs w:val="4"/>
        </w:rPr>
      </w:pPr>
    </w:p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VIII – MATÉRIA-PRIMA</w:t>
      </w:r>
    </w:p>
    <w:tbl>
      <w:tblPr>
        <w:tblStyle w:val="a6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spacing w:before="24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PROCEDÊNCIA DA MATÉRIA-PRIMA:    </w:t>
            </w:r>
            <w:sdt>
              <w:sdtPr>
                <w:alias w:val="Origem da matéria prima"/>
                <w:id w:val="698491261"/>
                <w:dropDownList>
                  <w:listItem w:displayText="Própria" w:value="Própria"/>
                  <w:listItem w:displayText="Terceiros" w:value="Terceiros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:rsidR="00951031" w:rsidRDefault="00C13DC8" w:rsidP="00951031">
            <w:pPr>
              <w:spacing w:before="24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MEIOS DE TRANSPORTE DA MATÉRIA-PRIMA: </w:t>
            </w:r>
            <w:sdt>
              <w:sdtPr>
                <w:alias w:val="Transporte da materia prima"/>
                <w:id w:val="1979300097"/>
                <w:dropDownList>
                  <w:listItem w:displayText="Rodoviário" w:value="Rodoviário"/>
                  <w:listItem w:displayText="Fluvial" w:value="Fluvial"/>
                  <w:listItem w:displayText="Mista" w:value="Mista"/>
                  <w:listItem w:displayText="Preencher" w:value="Preencher"/>
                  <w:listItem w:displayText="Outros" w:value="Outros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Esclarecer: </w:t>
            </w:r>
          </w:p>
          <w:p w:rsidR="002B5C61" w:rsidRDefault="00C13DC8" w:rsidP="0007666C">
            <w:pPr>
              <w:spacing w:before="24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CARACTERÍSTICAS DO CAMINHÃO: </w:t>
            </w:r>
            <w:sdt>
              <w:sdtPr>
                <w:alias w:val="Caracteristicas do caminhão"/>
                <w:id w:val="-3385743"/>
                <w:dropDownList>
                  <w:listItem w:displayText="Isotérmico" w:value="Isotérmico"/>
                  <w:listItem w:displayText="Unidade frigorificada" w:value="Unidade frigorificada"/>
                  <w:listItem w:displayText="Outros" w:value="Outros"/>
                  <w:listItem w:displayText="Preencher" w:value="Preencher"/>
                  <w:listItem w:displayText="Não se aplica" w:value="Não se aplica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Esclarecer:</w:t>
            </w:r>
          </w:p>
        </w:tc>
      </w:tr>
    </w:tbl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IX – RECEPÇÃO DE MATÉRIA-PRIMA</w:t>
      </w:r>
    </w:p>
    <w:tbl>
      <w:tblPr>
        <w:tblStyle w:val="a7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NATUREZA DOS EQUIPAMENTOS:  </w:t>
            </w:r>
            <w:sdt>
              <w:sdtPr>
                <w:alias w:val="Recepção"/>
                <w:id w:val="1487604394"/>
                <w:dropDownList>
                  <w:listItem w:displayText="Ferro" w:value="Ferro"/>
                  <w:listItem w:displayText="Aço Inoxidável" w:value="Aço Inoxidável"/>
                  <w:listItem w:displayText="Aluminio" w:value="Aluminio"/>
                  <w:listItem w:displayText="Madeira" w:value="Madeira"/>
                  <w:listItem w:displayText="Fibra" w:value="Fibra"/>
                  <w:listItem w:displayText="Plástico" w:value="Plástico"/>
                  <w:listItem w:displayText="Outro" w:value="Outr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OUTROS </w:t>
            </w:r>
            <w:r>
              <w:rPr>
                <w:rFonts w:ascii="Arial" w:eastAsia="Arial" w:hAnsi="Arial" w:cs="Arial"/>
                <w:sz w:val="16"/>
                <w:szCs w:val="16"/>
              </w:rPr>
              <w:t>(Indicar):</w:t>
            </w:r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INDEPENDENTE/SEPARADO DA EXPEDIÇÃO?   </w:t>
            </w:r>
            <w:sdt>
              <w:sdtPr>
                <w:alias w:val="Opção sim ou não"/>
                <w:id w:val="79098639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NATUREZA DO PISO: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alias w:val="Piso"/>
                <w:id w:val="-845126515"/>
                <w:dropDownList>
                  <w:listItem w:displayText="“Gressit” ou similar" w:value="“Gressit” ou similar"/>
                  <w:listItem w:displayText="Korodur" w:value="Korodur"/>
                  <w:listItem w:displayText="Concreto" w:value="Concreto"/>
                  <w:listItem w:displayText="Lajota" w:value="Lajota"/>
                  <w:listItem w:displayText="Outros" w:value="Outros"/>
                  <w:listItem w:displayText="Preencher" w:value="Preencher"/>
                  <w:listItem w:displayText="Cerâmica" w:value="Cerâmica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OUTROS </w:t>
            </w:r>
            <w:r>
              <w:rPr>
                <w:rFonts w:ascii="Arial" w:eastAsia="Arial" w:hAnsi="Arial" w:cs="Arial"/>
                <w:sz w:val="16"/>
                <w:szCs w:val="16"/>
              </w:rPr>
              <w:t>(Indicar):</w:t>
            </w:r>
            <w:r w:rsidR="0095103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DIMENSÕES SUFICIENTES? </w:t>
            </w:r>
            <w:sdt>
              <w:sdtPr>
                <w:alias w:val="Opção sim ou não"/>
                <w:id w:val="10523389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NÃO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(Detalhar): </w:t>
            </w:r>
          </w:p>
          <w:p w:rsidR="002B5C61" w:rsidRDefault="00C13DC8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PÉ-DIREITO SATISFAZ? </w:t>
            </w:r>
            <w:sdt>
              <w:sdtPr>
                <w:alias w:val="Opção sim ou não"/>
                <w:id w:val="115417906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NÃO </w:t>
            </w:r>
            <w:r>
              <w:rPr>
                <w:rFonts w:ascii="Arial" w:eastAsia="Arial" w:hAnsi="Arial" w:cs="Arial"/>
                <w:sz w:val="16"/>
                <w:szCs w:val="16"/>
              </w:rPr>
              <w:t>(Detalhar):</w:t>
            </w:r>
          </w:p>
          <w:p w:rsidR="002B5C61" w:rsidRDefault="00C13DC8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ALTURA DA PLATAFORMA SATISFAZ?  </w:t>
            </w:r>
            <w:sdt>
              <w:sdtPr>
                <w:alias w:val="Opção sim ou não"/>
                <w:id w:val="-192012626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NÃO </w:t>
            </w:r>
            <w:r>
              <w:rPr>
                <w:rFonts w:ascii="Arial" w:eastAsia="Arial" w:hAnsi="Arial" w:cs="Arial"/>
                <w:sz w:val="16"/>
                <w:szCs w:val="16"/>
              </w:rPr>
              <w:t>(Detalhar):</w:t>
            </w:r>
          </w:p>
          <w:p w:rsidR="002B5C61" w:rsidRDefault="00C13DC8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IMPERMEABILIZAÇÃO DAS PAREDES:    </w:t>
            </w:r>
            <w:sdt>
              <w:sdtPr>
                <w:alias w:val="impermeabialização"/>
                <w:id w:val="-1020459064"/>
                <w:dropDownList>
                  <w:listItem w:displayText="Azulejo" w:value="Azulejo"/>
                  <w:listItem w:displayText="Fibra" w:value="Fibra"/>
                  <w:listItem w:displayText="Pintura impermeável" w:value="Pintura impermeável"/>
                  <w:listItem w:displayText="Outro" w:value="Outro"/>
                  <w:listItem w:displayText="Preencher" w:value="Preencher"/>
                  <w:listItem w:displayText="Painel Isotérmico" w:value="Painel Isotérmico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OUTROS </w:t>
            </w:r>
            <w:r>
              <w:rPr>
                <w:rFonts w:ascii="Arial" w:eastAsia="Arial" w:hAnsi="Arial" w:cs="Arial"/>
                <w:sz w:val="16"/>
                <w:szCs w:val="16"/>
              </w:rPr>
              <w:t>(Indicar):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  <w:p w:rsidR="002B5C61" w:rsidRDefault="00C13DC8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COBERTURA? </w:t>
            </w:r>
            <w:sdt>
              <w:sdtPr>
                <w:alias w:val="Opção sim ou não"/>
                <w:id w:val="69116500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8C3294">
                  <w:t>SIM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NATUREZA DA COBERTURA: </w:t>
            </w:r>
            <w:sdt>
              <w:sdtPr>
                <w:alias w:val="Cobertura"/>
                <w:id w:val="-2063065607"/>
                <w:dropDownList>
                  <w:listItem w:displayText="Estrutura metálica" w:value="Estrutura metálica"/>
                  <w:listItem w:displayText="Amianto" w:value="Amianto"/>
                  <w:listItem w:displayText="Laje" w:value="Laje"/>
                  <w:listItem w:displayText="Outro" w:value="Outro"/>
                  <w:listItem w:displayText="Preencher" w:value="Preencher"/>
                </w:dropDownList>
              </w:sdtPr>
              <w:sdtContent>
                <w:r w:rsidR="008C3294">
                  <w:t>Outro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OUTROS </w:t>
            </w:r>
            <w:r>
              <w:rPr>
                <w:rFonts w:ascii="Arial" w:eastAsia="Arial" w:hAnsi="Arial" w:cs="Arial"/>
                <w:sz w:val="16"/>
                <w:szCs w:val="16"/>
              </w:rPr>
              <w:t>(Indicar):</w:t>
            </w:r>
            <w:r w:rsidR="008C329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INSTALAÇÃO DE ÁGUA PARA LIMPEZA?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Opção sim ou não"/>
                <w:id w:val="-23922624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20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ESCOAMENTO DAS ÁGUAS DE LIMPEZA: </w:t>
            </w:r>
            <w:sdt>
              <w:sdtPr>
                <w:alias w:val="Opção suficiente insuficiente"/>
                <w:id w:val="2084485903"/>
                <w:dropDownList>
                  <w:listItem w:displayText="Suficiente" w:value="Suficiente"/>
                  <w:listItem w:displayText="Insuficiente" w:value="Insuficiente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C13DC8">
            <w:pPr>
              <w:spacing w:before="20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HIGIENE DA DEPENDÊNCIA E EQUIPAMENTOS?  </w:t>
            </w:r>
            <w:sdt>
              <w:sdtPr>
                <w:alias w:val="Avaliação da construção"/>
                <w:id w:val="-523874888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 w:rsidR="00200801"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  <w:r w:rsidR="002008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ILUMINAÇÃO ARTIFICIAL SUFICIENTE? </w:t>
            </w:r>
            <w:sdt>
              <w:sdtPr>
                <w:alias w:val="Opção sim ou não"/>
                <w:id w:val="228263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ILUMINAÇÃO NATURAL SUFICIENTE? </w:t>
            </w:r>
            <w:sdt>
              <w:sdtPr>
                <w:alias w:val="Opção sim ou não"/>
                <w:id w:val="109128231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:rsidR="002B5C61" w:rsidRDefault="002B5C61">
      <w:pPr>
        <w:ind w:left="-2" w:firstLine="0"/>
        <w:rPr>
          <w:rFonts w:ascii="Arial" w:eastAsia="Arial" w:hAnsi="Arial" w:cs="Arial"/>
          <w:sz w:val="4"/>
          <w:szCs w:val="4"/>
        </w:rPr>
      </w:pPr>
    </w:p>
    <w:p w:rsidR="002B5C61" w:rsidRDefault="00C13DC8">
      <w:pPr>
        <w:spacing w:before="12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X – SALA DE MANIPULAÇÃO / BENEFICIAMENTO</w:t>
      </w:r>
    </w:p>
    <w:tbl>
      <w:tblPr>
        <w:tblStyle w:val="a8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 w:rsidTr="00200801">
        <w:tc>
          <w:tcPr>
            <w:tcW w:w="10632" w:type="dxa"/>
          </w:tcPr>
          <w:p w:rsidR="002B5C61" w:rsidRDefault="00C13DC8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SALA CLIMATIZADA? </w:t>
            </w:r>
            <w:sdt>
              <w:sdtPr>
                <w:alias w:val="Opção sim ou não"/>
                <w:id w:val="117605468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TEMPERATURA ADEQUADA: </w:t>
            </w:r>
            <w:sdt>
              <w:sdtPr>
                <w:alias w:val="Opção sim ou não"/>
                <w:id w:val="-90591265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Indicar a temperatura</w:t>
            </w:r>
            <w:r w:rsidR="00200801"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 w:rsidR="00200801">
              <w:rPr>
                <w:rFonts w:ascii="Arial" w:eastAsia="Arial" w:hAnsi="Arial" w:cs="Arial"/>
                <w:sz w:val="18"/>
                <w:szCs w:val="18"/>
              </w:rPr>
              <w:t>obs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PÉ-DIREITO SUFICIENTE?  </w:t>
            </w:r>
            <w:sdt>
              <w:sdtPr>
                <w:alias w:val="Opção sim ou não"/>
                <w:id w:val="85442090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FORRO: </w:t>
            </w:r>
            <w:sdt>
              <w:sdtPr>
                <w:alias w:val="Opção sim ou não"/>
                <w:id w:val="-2785166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="00200801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Material do forro: </w:t>
            </w:r>
          </w:p>
          <w:p w:rsidR="002B5C61" w:rsidRDefault="00C13DC8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ILUMINAÇÃO ADEQUADA?  </w:t>
            </w:r>
            <w:sdt>
              <w:sdtPr>
                <w:alias w:val="Opção sim ou não"/>
                <w:id w:val="-122382274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C13DC8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CORTINA DE AR NA PORTA DE ENTRADA:  </w:t>
            </w:r>
            <w:sdt>
              <w:sdtPr>
                <w:alias w:val="Opção sim ou não"/>
                <w:id w:val="84873343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IMPERMEABILIZAÇÃO DAS PAREDES: </w:t>
            </w:r>
            <w:sdt>
              <w:sdtPr>
                <w:alias w:val="impermeabialização"/>
                <w:id w:val="-326650886"/>
                <w:dropDownList>
                  <w:listItem w:displayText="Azulejo" w:value="Azulejo"/>
                  <w:listItem w:displayText="Fibra" w:value="Fibra"/>
                  <w:listItem w:displayText="Pintura impermeável" w:value="Pintura impermeável"/>
                  <w:listItem w:displayText="Outro" w:value="Outro"/>
                  <w:listItem w:displayText="Preencher" w:value="Preencher"/>
                  <w:listItem w:displayText="Painel Isotérmico" w:value="Painel Isotérmico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OUTROS (citar): </w:t>
            </w:r>
          </w:p>
          <w:p w:rsidR="002B5C61" w:rsidRDefault="00C13DC8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DIMENSÃO DAS PORTAS SATISFAZ?     </w:t>
            </w:r>
            <w:sdt>
              <w:sdtPr>
                <w:alias w:val="Opção sim ou não"/>
                <w:id w:val="-126074564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2B5C61">
            <w:pPr>
              <w:ind w:left="0" w:hanging="2"/>
            </w:pPr>
          </w:p>
        </w:tc>
      </w:tr>
    </w:tbl>
    <w:tbl>
      <w:tblPr>
        <w:tblStyle w:val="a9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rPr>
          <w:trHeight w:val="4560"/>
        </w:trPr>
        <w:tc>
          <w:tcPr>
            <w:tcW w:w="10632" w:type="dxa"/>
          </w:tcPr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NATUREZA DO PISO:   </w:t>
            </w:r>
            <w:sdt>
              <w:sdtPr>
                <w:alias w:val="Piso"/>
                <w:id w:val="85947631"/>
                <w:dropDownList>
                  <w:listItem w:displayText="“Gressit” ou similar" w:value="“Gressit” ou similar"/>
                  <w:listItem w:displayText="Korodur" w:value="Korodur"/>
                  <w:listItem w:displayText="Concreto" w:value="Concreto"/>
                  <w:listItem w:displayText="Lajota" w:value="Lajota"/>
                  <w:listItem w:displayText="Outros" w:value="Outros"/>
                  <w:listItem w:displayText="Preencher" w:value="Preencher"/>
                  <w:listItem w:displayText="Cerâmica" w:value="Cerâmica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OUTROS </w:t>
            </w:r>
            <w:r>
              <w:rPr>
                <w:rFonts w:ascii="Arial" w:eastAsia="Arial" w:hAnsi="Arial" w:cs="Arial"/>
                <w:sz w:val="16"/>
                <w:szCs w:val="16"/>
              </w:rPr>
              <w:t>(Indicar):</w:t>
            </w:r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DE CONSERVAÇÃO DO PISO: </w:t>
            </w:r>
            <w:sdt>
              <w:sdtPr>
                <w:alias w:val="Avaliação da construção"/>
                <w:id w:val="1816269069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95103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951031" w:rsidRDefault="00C13DC8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FLUXO ADEQUADO? </w:t>
            </w:r>
            <w:sdt>
              <w:sdtPr>
                <w:alias w:val="Opção sim ou não"/>
                <w:id w:val="83076094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  <w:r w:rsidR="002008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B5C61" w:rsidRDefault="00C13DC8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SETOR DE LAVAGEM DE CAIXAS PLÁSTICAS E BANDEJAS?  </w:t>
            </w:r>
            <w:sdt>
              <w:sdtPr>
                <w:alias w:val="Opção sim ou não"/>
                <w:id w:val="209348985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B5C61" w:rsidRDefault="00C13DC8">
            <w:pPr>
              <w:spacing w:before="1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DEPÓSITO DE CAIXAS PLÁSTICAS E BANDEJAS?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alias w:val="Opção sim ou não"/>
                <w:id w:val="190598091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PIAS: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Opção sim ou não"/>
                <w:id w:val="212365282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07666C" w:rsidRDefault="00C13DC8">
            <w:pPr>
              <w:spacing w:before="1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QUANTIDADE SUFICIENTE?  </w:t>
            </w:r>
            <w:sdt>
              <w:sdtPr>
                <w:alias w:val="Opção sim ou não"/>
                <w:id w:val="-102534319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Indicar a Quantidade: </w:t>
            </w:r>
          </w:p>
          <w:p w:rsidR="002B5C61" w:rsidRDefault="00C13DC8">
            <w:pPr>
              <w:spacing w:before="160"/>
              <w:ind w:left="0" w:hanging="2"/>
              <w:jc w:val="both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LOCALIZAÇÃO ADEQUADA?  </w:t>
            </w:r>
            <w:sdt>
              <w:sdtPr>
                <w:alias w:val="Opção sim ou não"/>
                <w:id w:val="-94438132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ESTERILIZADORES: </w:t>
            </w:r>
            <w:sdt>
              <w:sdtPr>
                <w:alias w:val="Opção sim ou não"/>
                <w:id w:val="183906976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951031"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QUANTIDADE SUFICIENTE? </w:t>
            </w:r>
            <w:sdt>
              <w:sdtPr>
                <w:alias w:val="Opção sim ou não"/>
                <w:id w:val="-150413764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51031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Indicar a Quantidade</w:t>
            </w:r>
            <w:r w:rsidR="00951031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2B5C61" w:rsidRDefault="00C13DC8">
            <w:pPr>
              <w:spacing w:before="160"/>
              <w:ind w:left="0" w:hanging="2"/>
              <w:jc w:val="both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LOCALIZAÇÃO ADEQUADA? </w:t>
            </w:r>
            <w:sdt>
              <w:sdtPr>
                <w:alias w:val="Opção sim ou não"/>
                <w:id w:val="127355897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DE HIGIENE E CONSERVAÇÃO SATISFAZ? </w:t>
            </w:r>
            <w:sdt>
              <w:sdtPr>
                <w:alias w:val="Opção sim ou não"/>
                <w:id w:val="-163109282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:rsidR="002B5C61" w:rsidRDefault="002B5C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XI – SETOR DE BENEFICIAMENTO OU FABRICAÇÃO</w:t>
      </w:r>
    </w:p>
    <w:tbl>
      <w:tblPr>
        <w:tblStyle w:val="aa"/>
        <w:tblW w:w="10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5"/>
      </w:tblGrid>
      <w:tr w:rsidR="002B5C61">
        <w:trPr>
          <w:trHeight w:val="3930"/>
        </w:trPr>
        <w:tc>
          <w:tcPr>
            <w:tcW w:w="10675" w:type="dxa"/>
          </w:tcPr>
          <w:p w:rsidR="002B5C61" w:rsidRDefault="00C13DC8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ATIVIDADE PRINCIPAL</w:t>
            </w:r>
          </w:p>
          <w:p w:rsidR="002B5C61" w:rsidRDefault="00C13DC8">
            <w:pPr>
              <w:spacing w:before="6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PRODUTO (S):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• </w:t>
            </w:r>
          </w:p>
          <w:p w:rsidR="002B5C61" w:rsidRDefault="00C1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CARACTERÍSTICAS FÍSICAS DO SETOR: </w:t>
            </w:r>
            <w:sdt>
              <w:sdtPr>
                <w:alias w:val="Avaliação da construção"/>
                <w:id w:val="-1114743754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Esclarecer: </w:t>
            </w:r>
          </w:p>
          <w:p w:rsidR="002B5C61" w:rsidRDefault="00C13DC8">
            <w:pPr>
              <w:spacing w:before="16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DE CONSERVAÇÃO DO SETOR: </w:t>
            </w:r>
            <w:sdt>
              <w:sdtPr>
                <w:alias w:val="Avaliação da construção"/>
                <w:id w:val="-1974412138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951031" w:rsidRDefault="00C1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ESTADO GERAL DE HIGIENE DO SETOR: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sdt>
              <w:sdtPr>
                <w:alias w:val="Avaliação da construção"/>
                <w:id w:val="1515394245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Esclarecer: </w:t>
            </w:r>
          </w:p>
          <w:p w:rsidR="002B5C61" w:rsidRDefault="00C1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NATUREZA DOS EQUIPAMENTOS: </w:t>
            </w:r>
            <w:sdt>
              <w:sdtPr>
                <w:alias w:val="Recepção"/>
                <w:id w:val="-603629340"/>
                <w:dropDownList>
                  <w:listItem w:displayText="Ferro" w:value="Ferro"/>
                  <w:listItem w:displayText="Aço Inoxidável" w:value="Aço Inoxidável"/>
                  <w:listItem w:displayText="Aluminio" w:value="Aluminio"/>
                  <w:listItem w:displayText="Madeira" w:value="Madeira"/>
                  <w:listItem w:displayText="Fibra" w:value="Fibra"/>
                  <w:listItem w:displayText="Plástico" w:value="Plástico"/>
                  <w:listItem w:displayText="Outro" w:value="Outr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OUTROS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(Indicar): </w:t>
            </w:r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DE CONSERVAÇÃO DOS EQUIPAMENTOS: </w:t>
            </w:r>
            <w:sdt>
              <w:sdtPr>
                <w:alias w:val="Avaliação da construção"/>
                <w:id w:val="-217119017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DE HIGIENE DOS EQUIPAMENTOS:  </w:t>
            </w:r>
            <w:sdt>
              <w:sdtPr>
                <w:alias w:val="Avaliação da construção"/>
                <w:id w:val="2106009902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2B5C61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B5C61" w:rsidRDefault="002B5C61">
      <w:pPr>
        <w:ind w:left="0" w:hanging="2"/>
      </w:pPr>
    </w:p>
    <w:tbl>
      <w:tblPr>
        <w:tblStyle w:val="ab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spacing w:before="2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INSTRUMENTOS DE CONTROLE (Termômetros, Termo registrador, Etc.)</w:t>
            </w:r>
          </w:p>
          <w:p w:rsidR="002B5C61" w:rsidRDefault="00C13DC8" w:rsidP="00181A60">
            <w:pPr>
              <w:spacing w:before="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CITAR: </w:t>
            </w:r>
            <w:r w:rsidR="00181A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B5C61" w:rsidRDefault="00C13DC8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 ADEQUADO PARA DEPÓSITO DOS INGREDIENTES? </w:t>
            </w:r>
            <w:sdt>
              <w:sdtPr>
                <w:alias w:val="Opção sim ou não"/>
                <w:id w:val="191801058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LOCALIZAÇÃO SATISFATÓRIA? </w:t>
            </w:r>
            <w:sdt>
              <w:sdtPr>
                <w:alias w:val="Opção sim ou não"/>
                <w:id w:val="90307906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FLUXOGRAMA DO SETOR: </w:t>
            </w:r>
            <w:sdt>
              <w:sdtPr>
                <w:alias w:val="Opção sim ou não"/>
                <w:id w:val="-78109249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2B5C61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2B5C61" w:rsidRDefault="002B5C61">
      <w:pPr>
        <w:ind w:left="-2" w:firstLine="0"/>
        <w:rPr>
          <w:rFonts w:ascii="Arial" w:eastAsia="Arial" w:hAnsi="Arial" w:cs="Arial"/>
          <w:sz w:val="4"/>
          <w:szCs w:val="4"/>
        </w:rPr>
      </w:pPr>
    </w:p>
    <w:p w:rsidR="002B5C61" w:rsidRDefault="002B5C61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2B5C61" w:rsidRDefault="002B5C61">
      <w:pPr>
        <w:rPr>
          <w:rFonts w:ascii="Arial" w:eastAsia="Arial" w:hAnsi="Arial" w:cs="Arial"/>
          <w:sz w:val="10"/>
          <w:szCs w:val="10"/>
        </w:rPr>
      </w:pPr>
    </w:p>
    <w:tbl>
      <w:tblPr>
        <w:tblStyle w:val="ac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numPr>
                <w:ilvl w:val="0"/>
                <w:numId w:val="4"/>
              </w:numPr>
              <w:spacing w:before="20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ATIVIDADES SECUNDÁRIAS:</w:t>
            </w:r>
            <w:r w:rsidR="00181A60">
              <w:rPr>
                <w:rFonts w:ascii="Arial" w:eastAsia="Arial" w:hAnsi="Arial" w:cs="Arial"/>
                <w:b/>
                <w:sz w:val="20"/>
                <w:szCs w:val="20"/>
              </w:rPr>
              <w:t xml:space="preserve"> Não descrito</w:t>
            </w:r>
            <w:r w:rsidR="00115EE5">
              <w:rPr>
                <w:rFonts w:ascii="Arial" w:eastAsia="Arial" w:hAnsi="Arial" w:cs="Arial"/>
                <w:b/>
                <w:sz w:val="20"/>
                <w:szCs w:val="20"/>
              </w:rPr>
              <w:t>/ Não se aplica</w:t>
            </w:r>
          </w:p>
          <w:p w:rsidR="002B5C61" w:rsidRDefault="00C13DC8">
            <w:pPr>
              <w:spacing w:before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1 .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PRODUTO ________________________________________________________________</w:t>
            </w:r>
          </w:p>
          <w:p w:rsidR="002B5C61" w:rsidRDefault="00C1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CARACTERÍSTICAS FÍSICAS DA SALA: </w:t>
            </w:r>
            <w:sdt>
              <w:sdtPr>
                <w:alias w:val="Avaliação da construção"/>
                <w:id w:val="29370724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FFCFC9"/>
                    <w:sz w:val="18"/>
                    <w:szCs w:val="18"/>
                    <w:shd w:val="clear" w:color="auto" w:fill="B10202"/>
                  </w:rPr>
                  <w:t>Preencher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B5C61" w:rsidRDefault="00C13DC8">
            <w:pPr>
              <w:spacing w:before="2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DE CONSERVAÇÃO DO SETOR: </w:t>
            </w:r>
            <w:sdt>
              <w:sdtPr>
                <w:alias w:val="Avaliação da construção"/>
                <w:id w:val="1417842898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FFCFC9"/>
                    <w:sz w:val="18"/>
                    <w:szCs w:val="18"/>
                    <w:shd w:val="clear" w:color="auto" w:fill="B10202"/>
                  </w:rPr>
                  <w:t>Preencher</w:t>
                </w:r>
              </w:sdtContent>
            </w:sdt>
          </w:p>
          <w:p w:rsidR="002B5C61" w:rsidRDefault="00C13DC8">
            <w:pPr>
              <w:spacing w:before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DE HIGIENE DO SETOR:  </w:t>
            </w:r>
            <w:sdt>
              <w:sdtPr>
                <w:alias w:val="Avaliação da construção"/>
                <w:id w:val="-170247801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FFCFC9"/>
                    <w:sz w:val="18"/>
                    <w:szCs w:val="18"/>
                    <w:shd w:val="clear" w:color="auto" w:fill="B10202"/>
                  </w:rPr>
                  <w:t>Preencher</w:t>
                </w:r>
              </w:sdtContent>
            </w:sdt>
          </w:p>
          <w:p w:rsidR="002B5C61" w:rsidRDefault="00C13DC8">
            <w:pPr>
              <w:pBdr>
                <w:bottom w:val="single" w:sz="12" w:space="1" w:color="000000"/>
              </w:pBd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EQUIPAMENTOS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UTILIZADOS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Tipo, Capacidade, etc.): </w:t>
            </w:r>
          </w:p>
          <w:p w:rsidR="002B5C61" w:rsidRDefault="00C13DC8">
            <w:pPr>
              <w:pBdr>
                <w:bottom w:val="single" w:sz="12" w:space="1" w:color="000000"/>
              </w:pBdr>
              <w:spacing w:before="240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NATUREZA DOS EQUIPAMENTOS: </w:t>
            </w:r>
            <w:sdt>
              <w:sdtPr>
                <w:alias w:val="Recepção"/>
                <w:id w:val="-1809837462"/>
                <w:dropDownList>
                  <w:listItem w:displayText="Ferro" w:value="Ferro"/>
                  <w:listItem w:displayText="Aço Inoxidável" w:value="Aço Inoxidável"/>
                  <w:listItem w:displayText="Aluminio" w:value="Aluminio"/>
                  <w:listItem w:displayText="Madeira" w:value="Madeira"/>
                  <w:listItem w:displayText="Fibra" w:value="Fibra"/>
                  <w:listItem w:displayText="Plástico" w:value="Plástico"/>
                  <w:listItem w:displayText="Outro" w:value="Outro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FFCFC9"/>
                    <w:sz w:val="18"/>
                    <w:szCs w:val="18"/>
                    <w:shd w:val="clear" w:color="auto" w:fill="B10202"/>
                  </w:rPr>
                  <w:t>Preencher</w:t>
                </w:r>
              </w:sdtContent>
            </w:sdt>
          </w:p>
          <w:p w:rsidR="002B5C61" w:rsidRDefault="00C13DC8">
            <w:pPr>
              <w:pBdr>
                <w:bottom w:val="single" w:sz="12" w:space="1" w:color="000000"/>
              </w:pBd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ESTADO GERAL DE CONSERVAÇÃO DOS EQUIPAMENTOS: </w:t>
            </w:r>
            <w:sdt>
              <w:sdtPr>
                <w:alias w:val="Avaliação da construção"/>
                <w:id w:val="1294112491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FFCFC9"/>
                    <w:sz w:val="18"/>
                    <w:szCs w:val="18"/>
                    <w:shd w:val="clear" w:color="auto" w:fill="B10202"/>
                  </w:rPr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C13DC8">
            <w:pPr>
              <w:pBdr>
                <w:bottom w:val="single" w:sz="12" w:space="1" w:color="000000"/>
              </w:pBdr>
              <w:spacing w:before="2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ESTADO GERAL DE HIGIENE DOS EQUIPAMENTOS:  </w:t>
            </w:r>
            <w:sdt>
              <w:sdtPr>
                <w:alias w:val="Avaliação da construção"/>
                <w:id w:val="-901690359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FFCFC9"/>
                    <w:sz w:val="18"/>
                    <w:szCs w:val="18"/>
                    <w:shd w:val="clear" w:color="auto" w:fill="B10202"/>
                  </w:rPr>
                  <w:t>Preencher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C13DC8">
            <w:pPr>
              <w:pBdr>
                <w:bottom w:val="single" w:sz="12" w:space="1" w:color="000000"/>
              </w:pBd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INSTRUMENTOS DE CONTROLE: ___________________________________________________________________________</w:t>
            </w:r>
          </w:p>
          <w:p w:rsidR="002B5C61" w:rsidRDefault="00C13DC8">
            <w:pPr>
              <w:spacing w:before="2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DE CONSERVAÇÃO SATISFAZ?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Opção sim ou não"/>
                <w:id w:val="88853392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FFCFC9"/>
                    <w:sz w:val="18"/>
                    <w:szCs w:val="18"/>
                    <w:shd w:val="clear" w:color="auto" w:fill="B10202"/>
                  </w:rPr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C13DC8">
            <w:pPr>
              <w:spacing w:before="2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ESTADO GERAL DE HIGIENE SATISFAZ?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Opção sim ou não"/>
                <w:id w:val="211811606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FFCFC9"/>
                    <w:sz w:val="18"/>
                    <w:szCs w:val="18"/>
                    <w:shd w:val="clear" w:color="auto" w:fill="B10202"/>
                  </w:rPr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C13DC8">
            <w:pPr>
              <w:spacing w:before="2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FLUXOGRAMA: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Avaliação da construção"/>
                <w:id w:val="538642168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FFCFC9"/>
                    <w:sz w:val="18"/>
                    <w:szCs w:val="18"/>
                    <w:shd w:val="clear" w:color="auto" w:fill="B10202"/>
                  </w:rPr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</w:p>
          <w:p w:rsidR="002B5C61" w:rsidRDefault="002B5C61">
            <w:pPr>
              <w:spacing w:before="220"/>
              <w:ind w:left="0" w:hanging="2"/>
              <w:rPr>
                <w:rFonts w:ascii="Webdings" w:eastAsia="Webdings" w:hAnsi="Webdings" w:cs="Webdings"/>
              </w:rPr>
            </w:pPr>
          </w:p>
        </w:tc>
      </w:tr>
    </w:tbl>
    <w:p w:rsidR="002B5C61" w:rsidRDefault="002B5C61">
      <w:pPr>
        <w:ind w:left="-2" w:firstLine="0"/>
        <w:rPr>
          <w:rFonts w:ascii="Arial" w:eastAsia="Arial" w:hAnsi="Arial" w:cs="Arial"/>
          <w:sz w:val="4"/>
          <w:szCs w:val="4"/>
        </w:rPr>
      </w:pPr>
    </w:p>
    <w:p w:rsidR="002B5C61" w:rsidRDefault="002B5C61">
      <w:pPr>
        <w:rPr>
          <w:rFonts w:ascii="Arial" w:eastAsia="Arial" w:hAnsi="Arial" w:cs="Arial"/>
          <w:sz w:val="10"/>
          <w:szCs w:val="10"/>
        </w:rPr>
      </w:pPr>
    </w:p>
    <w:p w:rsidR="002B5C61" w:rsidRDefault="00C13DC8">
      <w:pPr>
        <w:spacing w:before="12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XII – EMBALAGEM</w:t>
      </w:r>
    </w:p>
    <w:tbl>
      <w:tblPr>
        <w:tblStyle w:val="ad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spacing w:before="24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EMBALAGEM: </w:t>
            </w:r>
            <w:sdt>
              <w:sdtPr>
                <w:alias w:val="Opção sim ou não"/>
                <w:id w:val="-97246361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TIPO DE EMBALAGEM: </w:t>
            </w:r>
            <w:sdt>
              <w:sdtPr>
                <w:alias w:val="Embalagens"/>
                <w:id w:val="1935908650"/>
                <w:dropDownList>
                  <w:listItem w:displayText="À vácuo" w:value="À vácuo"/>
                  <w:listItem w:displayText="Papelão" w:value="Papelão"/>
                  <w:listItem w:displayText="Ráfia" w:value="Ráfia"/>
                  <w:listItem w:displayText="Plástico" w:value="Plástico"/>
                  <w:listItem w:displayText="Outro" w:value="Outr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alias w:val="Embalagens"/>
                <w:id w:val="-979663235"/>
                <w:dropDownList>
                  <w:listItem w:displayText="À vácuo" w:value="À vácuo"/>
                  <w:listItem w:displayText="Papelão" w:value="Papelão"/>
                  <w:listItem w:displayText="Ráfia" w:value="Ráfia"/>
                  <w:listItem w:displayText="Plástico" w:value="Plástico"/>
                  <w:listItem w:displayText="Outro" w:value="Outr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OUTROS: </w:t>
            </w:r>
          </w:p>
          <w:p w:rsidR="002B5C61" w:rsidRDefault="00C13DC8">
            <w:pPr>
              <w:spacing w:before="120"/>
              <w:ind w:left="0" w:hanging="2"/>
              <w:jc w:val="both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ADEQUADA?  </w:t>
            </w:r>
            <w:sdt>
              <w:sdtPr>
                <w:alias w:val="Opção sim ou não"/>
                <w:id w:val="152904267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 w:rsidP="0007666C">
            <w:pPr>
              <w:spacing w:before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MECANIZAÇÃO: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Automatização"/>
                <w:id w:val="1865463258"/>
                <w:dropDownList>
                  <w:listItem w:displayText="Mecânica" w:value="Mecânica"/>
                  <w:listItem w:displayText="Automática" w:value="Automática"/>
                  <w:listItem w:displayText="Manual" w:value="Manual"/>
                  <w:listItem w:displayText="Semi automática" w:value="Semi automática"/>
                  <w:listItem w:displayText="Outro" w:value="Outro"/>
                  <w:listItem w:displayText="Preencher" w:value="Preencher"/>
                </w:dropDownList>
              </w:sdtPr>
              <w:sdtContent>
                <w:r w:rsidR="005B50CB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eastAsia="Arial" w:hAnsi="Arial" w:cs="Arial"/>
                <w:sz w:val="20"/>
                <w:szCs w:val="20"/>
              </w:rPr>
              <w:t>Esclarecer:</w:t>
            </w:r>
            <w:r w:rsidR="005B50C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B5C61" w:rsidRDefault="002B5C61">
      <w:pPr>
        <w:ind w:left="0" w:hanging="2"/>
      </w:pPr>
    </w:p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XIII – EXPEDIÇÃO</w:t>
      </w:r>
    </w:p>
    <w:tbl>
      <w:tblPr>
        <w:tblStyle w:val="ae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DIMENSÕES SUFICIENTES?  </w:t>
            </w:r>
            <w:sdt>
              <w:sdtPr>
                <w:alias w:val="Opção sim ou não"/>
                <w:id w:val="40370264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SEQUÊNCIA:  </w:t>
            </w:r>
            <w:sdt>
              <w:sdtPr>
                <w:alias w:val="Avaliação da construção"/>
                <w:id w:val="-1840646138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</w:t>
            </w:r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DE CONSERVAÇÃO DO SETOR: </w:t>
            </w:r>
            <w:sdt>
              <w:sdtPr>
                <w:alias w:val="Avaliação da construção"/>
                <w:id w:val="-2017945456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DE HIGIENE DO SETOR: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Avaliação da construção"/>
                <w:id w:val="-198307808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PROJEÇÃO DA COBERTURA SATISFAZ:  </w:t>
            </w:r>
            <w:sdt>
              <w:sdtPr>
                <w:alias w:val="Opção sim ou não"/>
                <w:id w:val="56833759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:rsidR="002B5C61" w:rsidRDefault="002B5C61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XIV – CONTROLE LABORATORIAL</w:t>
      </w:r>
    </w:p>
    <w:tbl>
      <w:tblPr>
        <w:tblStyle w:val="af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FAZ ALGUM TIPO DE CONTROLE LABORATORIAL?   </w:t>
            </w:r>
            <w:sdt>
              <w:sdtPr>
                <w:alias w:val="Opção sim ou não"/>
                <w:id w:val="-116610701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Qual / Periodicidade: </w:t>
            </w:r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LABORATÓRIO PRÓPRIO?: </w:t>
            </w:r>
            <w:sdt>
              <w:sdtPr>
                <w:alias w:val="Opção sim ou não"/>
                <w:id w:val="135840757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LABORATÓRIO PARTICULAR?: </w:t>
            </w:r>
            <w:sdt>
              <w:sdtPr>
                <w:alias w:val="Opção sim ou não"/>
                <w:id w:val="116418565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 w:rsidP="0007666C">
            <w:pPr>
              <w:spacing w:before="180" w:after="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EQUIPAMENTO COMPLETO:  </w:t>
            </w:r>
            <w:sdt>
              <w:sdtPr>
                <w:alias w:val="Opção sim ou não"/>
                <w:id w:val="64730778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Detalhar se necessário:</w:t>
            </w:r>
            <w:r w:rsidR="0020652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XV – FRIGORIFICAÇÃO</w:t>
      </w:r>
    </w:p>
    <w:tbl>
      <w:tblPr>
        <w:tblStyle w:val="af0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ANTECÂMARA: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Opção sim ou não"/>
                <w:id w:val="-28909231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CÂMARAS DE RESFRIAMENTO:   </w:t>
            </w:r>
            <w:sdt>
              <w:sdtPr>
                <w:alias w:val="Opção sim ou não"/>
                <w:id w:val="154757627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180"/>
              <w:ind w:left="0" w:hanging="2"/>
              <w:jc w:val="both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TÚNEL DE CONGELAMENTO: </w:t>
            </w:r>
            <w:sdt>
              <w:sdtPr>
                <w:alias w:val="Opção sim ou não"/>
                <w:id w:val="-129515631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CÂMARA PARA ESTOCAGEM DE CONGELADOS? </w:t>
            </w:r>
            <w:sdt>
              <w:sdtPr>
                <w:alias w:val="Opção sim ou não"/>
                <w:id w:val="-108394381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8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CÂMARA PARA ESTOCAGEM DE PRODUTOS SALGADOS E SEMICONSERVAS?  </w:t>
            </w:r>
            <w:sdt>
              <w:sdtPr>
                <w:alias w:val="Opção sim ou não"/>
                <w:id w:val="-203066626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</w:p>
          <w:p w:rsidR="002B5C61" w:rsidRDefault="00C13DC8">
            <w:pPr>
              <w:spacing w:before="18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MATERIAL DE REVESTIMENTO DAS PAREDES:  </w:t>
            </w:r>
            <w:sdt>
              <w:sdtPr>
                <w:alias w:val="impermeabialização"/>
                <w:id w:val="-355714374"/>
                <w:dropDownList>
                  <w:listItem w:displayText="Azulejo" w:value="Azulejo"/>
                  <w:listItem w:displayText="Fibra" w:value="Fibra"/>
                  <w:listItem w:displayText="Pintura impermeável" w:value="Pintura impermeável"/>
                  <w:listItem w:displayText="Outro" w:value="Outro"/>
                  <w:listItem w:displayText="Preencher" w:value="Preencher"/>
                  <w:listItem w:displayText="Painel Isotérmico" w:value="Painel Isotérmico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MATERIAL DO PISO: </w:t>
            </w:r>
            <w:sdt>
              <w:sdtPr>
                <w:alias w:val="Piso"/>
                <w:id w:val="-1955400207"/>
                <w:dropDownList>
                  <w:listItem w:displayText="“Gressit” ou similar" w:value="“Gressit” ou similar"/>
                  <w:listItem w:displayText="Korodur" w:value="Korodur"/>
                  <w:listItem w:displayText="Concreto" w:value="Concreto"/>
                  <w:listItem w:displayText="Lajota" w:value="Lajota"/>
                  <w:listItem w:displayText="Outros" w:value="Outros"/>
                  <w:listItem w:displayText="Preencher" w:value="Preencher"/>
                  <w:listItem w:displayText="Cerâmica" w:value="Cerâmica"/>
                </w:dropDownList>
              </w:sdtPr>
              <w:sdtContent>
                <w:r w:rsidR="005B50CB">
                  <w:t>Preencher</w:t>
                </w:r>
              </w:sdtContent>
            </w:sdt>
          </w:p>
          <w:p w:rsidR="002B5C61" w:rsidRDefault="00C13DC8">
            <w:pPr>
              <w:spacing w:before="20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MATERIAL DE REVESTIMENTO DAS PORTAS:  </w:t>
            </w:r>
            <w:sdt>
              <w:sdtPr>
                <w:alias w:val="impermeabialização"/>
                <w:id w:val="-1929181991"/>
                <w:dropDownList>
                  <w:listItem w:displayText="Azulejo" w:value="Azulejo"/>
                  <w:listItem w:displayText="Fibra" w:value="Fibra"/>
                  <w:listItem w:displayText="Pintura impermeável" w:value="Pintura impermeável"/>
                  <w:listItem w:displayText="Outro" w:value="Outro"/>
                  <w:listItem w:displayText="Preencher" w:value="Preencher"/>
                  <w:listItem w:displayText="Painel Isotérmico" w:value="Painel Isotérmico"/>
                </w:dropDownList>
              </w:sdtPr>
              <w:sdtContent>
                <w:r w:rsidR="005B50CB">
                  <w:t>Preencher</w:t>
                </w:r>
              </w:sdtContent>
            </w:sdt>
          </w:p>
          <w:p w:rsidR="002B5C61" w:rsidRDefault="00C13DC8">
            <w:pPr>
              <w:spacing w:before="18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DIMENSÃO DAS PORTAS SATISFAZ? </w:t>
            </w:r>
            <w:sdt>
              <w:sdtPr>
                <w:alias w:val="Opção sim ou não"/>
                <w:id w:val="70380713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PÉ-DIREITO SUFICIENTE: </w:t>
            </w:r>
            <w:sdt>
              <w:sdtPr>
                <w:alias w:val="Opção sim ou não"/>
                <w:id w:val="155384370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8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TEMPERATURA ADEQUADA?  </w:t>
            </w:r>
            <w:sdt>
              <w:sdtPr>
                <w:alias w:val="Opção sim ou não"/>
                <w:id w:val="-28499048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80"/>
              <w:ind w:left="0" w:hanging="2"/>
              <w:jc w:val="both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DISPOSITIVO PARA CONTROLE DE TEMPERATURA E UMIDADE: </w:t>
            </w:r>
            <w:sdt>
              <w:sdtPr>
                <w:alias w:val="Opção sim ou não"/>
                <w:id w:val="189162754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80"/>
              <w:ind w:left="0" w:hanging="2"/>
              <w:jc w:val="both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PRESENÇA DE RALO NAS CÂMARAS:  </w:t>
            </w:r>
            <w:sdt>
              <w:sdtPr>
                <w:alias w:val="Opção sim ou não"/>
                <w:id w:val="-156113291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EXISTÊNCIA DE MADEIRA:  </w:t>
            </w:r>
            <w:sdt>
              <w:sdtPr>
                <w:alias w:val="Opção sim ou não"/>
                <w:id w:val="-32922013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DE CONSERVAÇÃO:  </w:t>
            </w:r>
            <w:sdt>
              <w:sdtPr>
                <w:alias w:val="Avaliação da construção"/>
                <w:id w:val="-231946151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5B50CB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ESTADO DE HIGIENE: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Avaliação da construção"/>
                <w:id w:val="1677997045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5B50CB">
                  <w:t>Preencher</w:t>
                </w:r>
              </w:sdtContent>
            </w:sdt>
          </w:p>
          <w:p w:rsidR="002B5C61" w:rsidRDefault="00C13DC8">
            <w:pPr>
              <w:spacing w:before="1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:rsidR="002B5C61" w:rsidRDefault="00C13DC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XVI– PRODUÇÃO DE VAPOR</w:t>
      </w:r>
    </w:p>
    <w:tbl>
      <w:tblPr>
        <w:tblStyle w:val="af1"/>
        <w:tblW w:w="10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5"/>
      </w:tblGrid>
      <w:tr w:rsidR="002B5C61">
        <w:tc>
          <w:tcPr>
            <w:tcW w:w="10675" w:type="dxa"/>
          </w:tcPr>
          <w:p w:rsidR="002B5C61" w:rsidRDefault="00C13DC8">
            <w:pPr>
              <w:spacing w:before="200" w:line="36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CALDEIRA? </w:t>
            </w:r>
            <w:sdt>
              <w:sdtPr>
                <w:alias w:val="Opção sim ou não"/>
                <w:id w:val="-151180291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Fonte de calor?  </w:t>
            </w:r>
          </w:p>
          <w:p w:rsidR="002B5C61" w:rsidRDefault="00C13DC8">
            <w:pPr>
              <w:spacing w:before="160" w:line="360" w:lineRule="auto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 CORPO DO EDIFÍCIO?  </w:t>
            </w:r>
            <w:sdt>
              <w:sdtPr>
                <w:alias w:val="Opção sim ou não"/>
                <w:id w:val="-47904978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ALIMENTAÇÃO:  </w:t>
            </w:r>
            <w:sdt>
              <w:sdtPr>
                <w:alias w:val="calor"/>
                <w:id w:val="-1682616235"/>
                <w:dropDownList>
                  <w:listItem w:displayText="Forno" w:value="Forno"/>
                  <w:listItem w:displayText="Lenha" w:value="Lenha"/>
                  <w:listItem w:displayText="Elétrico" w:value="Elétrico"/>
                  <w:listItem w:displayText="Óleo" w:value="Óleo"/>
                  <w:listItem w:displayText="Outros" w:value="Outros"/>
                  <w:listItem w:displayText="Preencher" w:value="Preencher"/>
                  <w:listItem w:displayText="Não se aplica" w:value="Não se aplica"/>
                </w:dropDownList>
              </w:sdtPr>
              <w:sdtContent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  <w:shd w:val="clear" w:color="auto" w:fill="E8EAED"/>
                  </w:rPr>
                  <w:t>Não se aplica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DEFUMADOR?  </w:t>
            </w:r>
            <w:sdt>
              <w:sdtPr>
                <w:alias w:val="Opção sim ou não"/>
                <w:id w:val="166121641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ALIMENTAÇÃO PELO LADO EXTERNO:  </w:t>
            </w:r>
            <w:sdt>
              <w:sdtPr>
                <w:alias w:val="Opção sim ou não"/>
                <w:id w:val="111268702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  <w:shd w:val="clear" w:color="auto" w:fill="E8EAED"/>
                  </w:rPr>
                  <w:t>NÃO SE APLICA</w:t>
                </w:r>
              </w:sdtContent>
            </w:sdt>
          </w:p>
        </w:tc>
      </w:tr>
    </w:tbl>
    <w:p w:rsidR="002B5C61" w:rsidRDefault="00C13DC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XVII– PRODUÇÃO DE GELO</w:t>
      </w:r>
    </w:p>
    <w:tbl>
      <w:tblPr>
        <w:tblStyle w:val="af2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spacing w:before="1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FÁBRICA DE GELO?  </w:t>
            </w:r>
            <w:sdt>
              <w:sdtPr>
                <w:alias w:val="Opção sim ou não"/>
                <w:id w:val="95252589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E80195">
                  <w:t>NÃO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SILO DE GELO?  </w:t>
            </w:r>
            <w:sdt>
              <w:sdtPr>
                <w:alias w:val="Opção sim ou não"/>
                <w:id w:val="-133946228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AQUISIÇÃO DE TERCEIROS?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</w:t>
            </w:r>
            <w:sdt>
              <w:sdtPr>
                <w:alias w:val="Opção sim ou não"/>
                <w:id w:val="133021769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160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PROCEDÊNCIA CONTROLADA?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Opção sim ou não"/>
                <w:id w:val="-159624855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CONTROLE DE QUALIDADE DA ÁGUA DO GELO?: </w:t>
            </w:r>
            <w:sdt>
              <w:sdtPr>
                <w:alias w:val="Opção sim ou não"/>
                <w:id w:val="45749210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 w:rsidP="005B50CB">
            <w:pPr>
              <w:spacing w:before="1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 PARA ARMAZENAMENTO DO GELO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</w:tr>
    </w:tbl>
    <w:p w:rsidR="002B5C61" w:rsidRDefault="00C13DC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XVIII – DEPENDÊNCIAS AUXILIARES</w:t>
      </w:r>
    </w:p>
    <w:tbl>
      <w:tblPr>
        <w:tblStyle w:val="af3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SALA PARA INSPEÇÃO ESTADUAL? </w:t>
            </w:r>
            <w:sdt>
              <w:sdtPr>
                <w:alias w:val="Opção sim ou não"/>
                <w:id w:val="-192780012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INSTALAÇÕES SANITÁRIAS? </w:t>
            </w:r>
            <w:sdt>
              <w:sdtPr>
                <w:alias w:val="Opção sim ou não"/>
                <w:id w:val="-122549564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SANITÁRIOS INDEPENDENTES PARA CADA SEXO?  </w:t>
            </w:r>
            <w:sdt>
              <w:sdtPr>
                <w:alias w:val="Opção sim ou não"/>
                <w:id w:val="-92971889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COM LAVATÓRIOS?  </w:t>
            </w:r>
            <w:sdt>
              <w:sdtPr>
                <w:alias w:val="Opção sim ou não"/>
                <w:id w:val="137703741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MASCULINO COM VASOS SANITARIOS?  </w:t>
            </w:r>
            <w:sdt>
              <w:sdtPr>
                <w:alias w:val="Opção sim ou não"/>
                <w:id w:val="-183560739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PROPORÇÃO ADEQUADA (1/20 NR24)?  </w:t>
            </w:r>
            <w:sdt>
              <w:sdtPr>
                <w:alias w:val="Opção sim ou não"/>
                <w:id w:val="181060108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80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FEMININO COM VASOS SANITARIOS? </w:t>
            </w:r>
            <w:sdt>
              <w:sdtPr>
                <w:alias w:val="Opção sim ou não"/>
                <w:id w:val="-138717614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PROPORÇÃO ADEQUADA (1/20 NR24)?  </w:t>
            </w:r>
            <w:sdt>
              <w:sdtPr>
                <w:alias w:val="Opção sim ou não"/>
                <w:id w:val="173770103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2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VESTIÁRIO COM DIMENSÕES SUFICIENTES? </w:t>
            </w:r>
            <w:sdt>
              <w:sdtPr>
                <w:alias w:val="Opção sim ou não"/>
                <w:id w:val="-177937271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INDEPENDENTES PARA CADA SEXO? </w:t>
            </w:r>
            <w:sdt>
              <w:sdtPr>
                <w:alias w:val="Opção sim ou não"/>
                <w:id w:val="142348377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</w:t>
            </w:r>
          </w:p>
          <w:p w:rsidR="002B5C61" w:rsidRDefault="00C13DC8">
            <w:pPr>
              <w:spacing w:before="120" w:line="360" w:lineRule="auto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ISOLADOS DAS INSTALAÇÕES SANITÁRIAS  </w:t>
            </w:r>
            <w:sdt>
              <w:sdtPr>
                <w:alias w:val="Opção sim ou não"/>
                <w:id w:val="-138729819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20" w:line="360" w:lineRule="auto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 ARMÁRIOS INDIVIDUAIS?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Opção sim ou não"/>
                <w:id w:val="-212408886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</w:t>
            </w:r>
          </w:p>
          <w:p w:rsidR="002B5C61" w:rsidRDefault="00C13DC8">
            <w:pPr>
              <w:spacing w:before="120" w:line="360" w:lineRule="auto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CHUVEIROS EM NÚMERO SUFICIENTE?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Opção sim ou não"/>
                <w:id w:val="-95071245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07666C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Quantidade:</w:t>
            </w:r>
            <w:r w:rsidR="00E801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20" w:line="360" w:lineRule="auto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SEPARADOS DO CORPO INDUSTRIAL? </w:t>
            </w:r>
            <w:sdt>
              <w:sdtPr>
                <w:alias w:val="Opção sim ou não"/>
                <w:id w:val="86129650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2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HIGIENE E CONSERVAÇÃO DOS SANITÁRIOS, LAVATÓRIOS E OUTRAS INSTALAÇÕES SANITÁRIAS? </w:t>
            </w:r>
            <w:sdt>
              <w:sdtPr>
                <w:alias w:val="Avaliação da construção"/>
                <w:id w:val="-1107960712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</w:p>
          <w:p w:rsidR="002B5C61" w:rsidRDefault="00C13DC8">
            <w:pPr>
              <w:spacing w:before="16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ALMOXARIFADO?  </w:t>
            </w:r>
            <w:sdt>
              <w:sdtPr>
                <w:alias w:val="Opção sim ou não"/>
                <w:id w:val="16434899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ESCRITÓRIOS?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alias w:val="Opção sim ou não"/>
                <w:id w:val="-204013616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LOCAL PARA REFEIÇÕES? </w:t>
            </w:r>
            <w:sdt>
              <w:sdtPr>
                <w:alias w:val="Opção sim ou não"/>
                <w:id w:val="-65829374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 w:rsidP="00E80195">
            <w:pPr>
              <w:spacing w:before="160" w:line="360" w:lineRule="auto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GARAGEM?  </w:t>
            </w:r>
            <w:sdt>
              <w:sdtPr>
                <w:alias w:val="Opção sim ou não"/>
                <w:id w:val="-103753032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:rsidR="002B5C61" w:rsidRDefault="00C13DC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XIX – ÁGUA DE ABASTECIMENTO</w:t>
      </w:r>
    </w:p>
    <w:tbl>
      <w:tblPr>
        <w:tblStyle w:val="af4"/>
        <w:tblW w:w="10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5"/>
      </w:tblGrid>
      <w:tr w:rsidR="002B5C61">
        <w:tc>
          <w:tcPr>
            <w:tcW w:w="10675" w:type="dxa"/>
          </w:tcPr>
          <w:p w:rsidR="002B5C61" w:rsidRDefault="00C13DC8">
            <w:pPr>
              <w:spacing w:before="240" w:line="36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PROCEDÊNCIA: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</w:t>
            </w:r>
            <w:sdt>
              <w:sdtPr>
                <w:alias w:val="água"/>
                <w:id w:val="491868638"/>
                <w:dropDownList>
                  <w:listItem w:displayText="Superficial" w:value="Superficial"/>
                  <w:listItem w:displayText="Público" w:value="Público"/>
                  <w:listItem w:displayText="Poço" w:value="Poço"/>
                  <w:listItem w:displayText="Cistena" w:value="Cistena"/>
                  <w:listItem w:displayText="Outro" w:value="Outro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TRATAMENTO:    </w:t>
            </w:r>
            <w:sdt>
              <w:sdtPr>
                <w:alias w:val="tratamento agua"/>
                <w:id w:val="791117177"/>
                <w:dropDownList>
                  <w:listItem w:displayText="Completo" w:value="Completo"/>
                  <w:listItem w:displayText="Somente cloro" w:value="Somente cloro"/>
                  <w:listItem w:displayText="Incompleto" w:value="Incompleto"/>
                  <w:listItem w:displayText="Sem tratamento" w:value="Sem tratamento"/>
                  <w:listItem w:displayText="Outro" w:value="Outro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VOLUME DISPONÍVEL SUFICIENTE?  </w:t>
            </w:r>
            <w:sdt>
              <w:sdtPr>
                <w:alias w:val="Opção sim ou não"/>
                <w:id w:val="132388064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  <w:p w:rsidR="002B5C61" w:rsidRDefault="00C13DC8">
            <w:pPr>
              <w:spacing w:before="80" w:after="6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QUALIDADE:</w:t>
            </w:r>
          </w:p>
          <w:p w:rsidR="005B50CB" w:rsidRDefault="00C13DC8">
            <w:pPr>
              <w:spacing w:before="8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DATA DE REMESSA DA ÚLTIMA AMOSTRA DE ÁGUA PARA EXAME LABORATORIAL: </w:t>
            </w:r>
          </w:p>
          <w:p w:rsidR="002B5C61" w:rsidRDefault="00C13DC8">
            <w:pPr>
              <w:spacing w:before="8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DENTRO DOS PADRÕES FÍSICO-QUÍMICOS REGULAMENTARES?     </w:t>
            </w:r>
            <w:sdt>
              <w:sdtPr>
                <w:alias w:val="Opção sim ou não"/>
                <w:id w:val="140559964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Esclarecer: </w:t>
            </w:r>
          </w:p>
          <w:p w:rsidR="002B5C61" w:rsidRDefault="00C13DC8">
            <w:pPr>
              <w:spacing w:before="80"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DENTRO DOS PADRÕES MICROBIOLÓGICOS REGULAMENTARES?  </w:t>
            </w:r>
            <w:sdt>
              <w:sdtPr>
                <w:alias w:val="Opção sim ou não"/>
                <w:id w:val="72803208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Esclarecer: </w:t>
            </w:r>
          </w:p>
          <w:p w:rsidR="002B5C61" w:rsidRDefault="00C13DC8">
            <w:pPr>
              <w:spacing w:before="24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</w:tc>
      </w:tr>
    </w:tbl>
    <w:p w:rsidR="00E80195" w:rsidRDefault="00E8019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B50CB" w:rsidRDefault="005B50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B5C61" w:rsidRDefault="00C13DC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XX – REDE DE ESGOTO</w:t>
      </w:r>
    </w:p>
    <w:tbl>
      <w:tblPr>
        <w:tblStyle w:val="af5"/>
        <w:tblW w:w="1068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3"/>
      </w:tblGrid>
      <w:tr w:rsidR="002B5C61">
        <w:tc>
          <w:tcPr>
            <w:tcW w:w="10683" w:type="dxa"/>
          </w:tcPr>
          <w:p w:rsidR="002B5C61" w:rsidRDefault="00C13DC8">
            <w:pPr>
              <w:spacing w:before="180"/>
              <w:ind w:left="0" w:hanging="2"/>
              <w:rPr>
                <w:rFonts w:ascii="Webdings" w:eastAsia="Webdings" w:hAnsi="Webdings" w:cs="Webding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TRATAMENTO PRÉVIO? </w:t>
            </w:r>
            <w:sdt>
              <w:sdtPr>
                <w:alias w:val="Opção sim ou não"/>
                <w:id w:val="-165538404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QUAL TRATAMENTO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PRÉVIO?:</w:t>
            </w:r>
            <w:proofErr w:type="gramEnd"/>
            <w:r w:rsidR="003F109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VAZÃO SUFICIENTE? </w:t>
            </w:r>
            <w:sdt>
              <w:sdtPr>
                <w:alias w:val="Opção sim ou não"/>
                <w:id w:val="-96406409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TANQUE DE SEDIMENTAÇÃO?  </w:t>
            </w:r>
            <w:sdt>
              <w:sdtPr>
                <w:alias w:val="Opção sim ou não"/>
                <w:id w:val="-136237825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DESTINO DAS ÁGUAS RESIDUAIS?   </w:t>
            </w:r>
            <w:sdt>
              <w:sdtPr>
                <w:alias w:val="Esgoto destino"/>
                <w:id w:val="407213682"/>
                <w:dropDownList>
                  <w:listItem w:displayText="Superficie" w:value="Superficie"/>
                  <w:listItem w:displayText="Esgoto" w:value="Esgoto"/>
                  <w:listItem w:displayText="Rede fluvial" w:value="Rede fluvial"/>
                  <w:listItem w:displayText="Rede pública" w:value="Rede pública"/>
                  <w:listItem w:displayText="Outro" w:value="Outro"/>
                  <w:listItem w:displayText="Preencher" w:value="Preencher"/>
                  <w:listItem w:displayText="Fossa" w:value="Fossa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       OUTROS </w:t>
            </w:r>
            <w:r>
              <w:rPr>
                <w:rFonts w:ascii="Arial" w:eastAsia="Arial" w:hAnsi="Arial" w:cs="Arial"/>
                <w:sz w:val="16"/>
                <w:szCs w:val="16"/>
              </w:rPr>
              <w:t>(Esclarecer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) :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ESGOTOS SANITÁRIO E INDUSTRIAL SÃO INDEPENDENTES? </w:t>
            </w:r>
            <w:sdt>
              <w:sdtPr>
                <w:alias w:val="Opção sim ou não"/>
                <w:id w:val="130205683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</w:p>
          <w:p w:rsidR="002B5C61" w:rsidRDefault="002B5C61" w:rsidP="001D3081">
            <w:pPr>
              <w:spacing w:before="180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B5C61" w:rsidRDefault="00C13DC8">
      <w:pPr>
        <w:spacing w:before="12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XXI – ENERGIA ELÉTRICA</w:t>
      </w:r>
    </w:p>
    <w:tbl>
      <w:tblPr>
        <w:tblStyle w:val="af6"/>
        <w:tblW w:w="1069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2B5C61">
        <w:tc>
          <w:tcPr>
            <w:tcW w:w="10695" w:type="dxa"/>
          </w:tcPr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CONSTÂNCIA DO FORNECIMENTO PÚBLICO:  </w:t>
            </w:r>
            <w:sdt>
              <w:sdtPr>
                <w:alias w:val="Constancia de energia"/>
                <w:id w:val="1741969768"/>
                <w:dropDownList>
                  <w:listItem w:displayText="Permanente" w:value="Permanente"/>
                  <w:listItem w:displayText="Lapsos ocasionais" w:value="Lapsos ocasionais"/>
                  <w:listItem w:displayText="Falta" w:value="Falt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B5C61" w:rsidRDefault="00C13DC8">
            <w:pPr>
              <w:numPr>
                <w:ilvl w:val="0"/>
                <w:numId w:val="2"/>
              </w:numPr>
              <w:spacing w:before="180"/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FALTA </w:t>
            </w:r>
            <w:r>
              <w:rPr>
                <w:rFonts w:ascii="Arial" w:eastAsia="Arial" w:hAnsi="Arial" w:cs="Arial"/>
                <w:sz w:val="16"/>
                <w:szCs w:val="16"/>
              </w:rPr>
              <w:t>(Esclarecer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) :</w:t>
            </w:r>
            <w:proofErr w:type="gramEnd"/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CARGA FORNECIDA SUFICIENTE? :  </w:t>
            </w:r>
            <w:sdt>
              <w:sdtPr>
                <w:alias w:val="Opção sim ou não"/>
                <w:id w:val="-201371892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Webdings" w:eastAsia="Webdings" w:hAnsi="Webdings" w:cs="Webdings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GERADOR PRÓPRIO:  </w:t>
            </w:r>
            <w:sdt>
              <w:sdtPr>
                <w:alias w:val="Opção sim ou não"/>
                <w:id w:val="89443982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2B5C61" w:rsidRDefault="00C13DC8">
            <w:pPr>
              <w:spacing w:before="1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XXII – MEIO DE TRANSPORTE DOS PRODUTOS</w:t>
      </w:r>
    </w:p>
    <w:tbl>
      <w:tblPr>
        <w:tblStyle w:val="af7"/>
        <w:tblW w:w="1070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7"/>
      </w:tblGrid>
      <w:tr w:rsidR="002B5C61">
        <w:tc>
          <w:tcPr>
            <w:tcW w:w="10707" w:type="dxa"/>
          </w:tcPr>
          <w:p w:rsidR="002B5C61" w:rsidRDefault="00C13DC8" w:rsidP="001D3081">
            <w:pPr>
              <w:spacing w:before="200" w:after="12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CARACTERÍSTICAS DO VEÍCULO:  </w:t>
            </w:r>
            <w:sdt>
              <w:sdtPr>
                <w:alias w:val="Caracteristicas do caminhão"/>
                <w:id w:val="-1804346761"/>
                <w:dropDownList>
                  <w:listItem w:displayText="Isotérmico" w:value="Isotérmico"/>
                  <w:listItem w:displayText="Unidade frigorificada" w:value="Unidade frigorificada"/>
                  <w:listItem w:displayText="Outros" w:value="Outros"/>
                  <w:listItem w:displayText="Preencher" w:value="Preencher"/>
                  <w:listItem w:displayText="Não se aplica" w:value="Não se aplica"/>
                </w:dropDownList>
              </w:sdtPr>
              <w:sdtContent>
                <w:r w:rsidR="001D3081">
                  <w:t>Preencher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OUTROS </w:t>
            </w:r>
            <w:r>
              <w:rPr>
                <w:rFonts w:ascii="Arial" w:eastAsia="Arial" w:hAnsi="Arial" w:cs="Arial"/>
                <w:sz w:val="16"/>
                <w:szCs w:val="16"/>
              </w:rPr>
              <w:t>(Indicar)</w:t>
            </w:r>
            <w:r w:rsidR="005B50CB"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</w:tc>
      </w:tr>
    </w:tbl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XXIII – DELIMITAÇÃO DA ÁREA INDUSTRIAL</w:t>
      </w:r>
    </w:p>
    <w:tbl>
      <w:tblPr>
        <w:tblStyle w:val="af8"/>
        <w:tblW w:w="1070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7"/>
      </w:tblGrid>
      <w:tr w:rsidR="002B5C61">
        <w:tc>
          <w:tcPr>
            <w:tcW w:w="10707" w:type="dxa"/>
            <w:vAlign w:val="center"/>
          </w:tcPr>
          <w:p w:rsidR="002B5C61" w:rsidRDefault="00C13DC8" w:rsidP="005B50CB">
            <w:pPr>
              <w:spacing w:before="200" w:after="12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CERCA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="005B50CB">
              <w:rPr>
                <w:rFonts w:ascii="Arial" w:eastAsia="Arial" w:hAnsi="Arial" w:cs="Arial"/>
                <w:sz w:val="18"/>
                <w:szCs w:val="18"/>
              </w:rPr>
              <w:t xml:space="preserve"> X </w:t>
            </w:r>
            <w:r>
              <w:rPr>
                <w:rFonts w:ascii="Arial" w:eastAsia="Arial" w:hAnsi="Arial" w:cs="Arial"/>
                <w:sz w:val="18"/>
                <w:szCs w:val="18"/>
              </w:rPr>
              <w:t>MURO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OUTRAS  </w:t>
            </w:r>
            <w:r>
              <w:rPr>
                <w:rFonts w:ascii="Arial" w:eastAsia="Arial" w:hAnsi="Arial" w:cs="Arial"/>
                <w:sz w:val="16"/>
                <w:szCs w:val="16"/>
              </w:rPr>
              <w:t>(Detalhar) ___________</w:t>
            </w:r>
          </w:p>
        </w:tc>
      </w:tr>
    </w:tbl>
    <w:p w:rsidR="002B5C61" w:rsidRDefault="00C13DC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XXIV– AVALIAÇÃO</w:t>
      </w:r>
    </w:p>
    <w:tbl>
      <w:tblPr>
        <w:tblStyle w:val="af9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 w:rsidTr="00A1067C">
        <w:trPr>
          <w:trHeight w:val="1132"/>
        </w:trPr>
        <w:tc>
          <w:tcPr>
            <w:tcW w:w="10632" w:type="dxa"/>
          </w:tcPr>
          <w:p w:rsidR="002B5C61" w:rsidRDefault="00C13DC8" w:rsidP="00A53C4F">
            <w:pPr>
              <w:tabs>
                <w:tab w:val="left" w:pos="9191"/>
              </w:tabs>
              <w:spacing w:before="160" w:after="80"/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ESTADO GERAL DA INDÚSTRIA:  </w:t>
            </w:r>
            <w:sdt>
              <w:sdtPr>
                <w:alias w:val="Avaliação da construção"/>
                <w:id w:val="1703617409"/>
                <w:dropDownList>
                  <w:listItem w:displayText="Ótimo" w:value="Ótimo"/>
                  <w:listItem w:displayText="Muito bom" w:value="Muito bom"/>
                  <w:listItem w:displayText="Bom" w:value="Bom"/>
                  <w:listItem w:displayText="Regular" w:value="Regular"/>
                  <w:listItem w:displayText="Precário" w:value="Precário"/>
                  <w:listItem w:displayText="Preencher" w:value="Preencher"/>
                </w:dropDownList>
              </w:sdtPr>
              <w:sdtContent>
                <w:r w:rsidR="001D3081">
                  <w:t>Preencher</w:t>
                </w:r>
              </w:sdtContent>
            </w:sdt>
            <w:r w:rsidR="00A53C4F">
              <w:tab/>
            </w:r>
          </w:p>
          <w:p w:rsidR="00A53C4F" w:rsidRPr="00A53C4F" w:rsidRDefault="00A53C4F" w:rsidP="00A1067C">
            <w:pPr>
              <w:tabs>
                <w:tab w:val="left" w:pos="9191"/>
              </w:tabs>
              <w:spacing w:before="160" w:after="8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estrutura física está concluída.</w:t>
            </w:r>
          </w:p>
        </w:tc>
      </w:tr>
    </w:tbl>
    <w:p w:rsidR="002B5C61" w:rsidRDefault="002B5C61">
      <w:pPr>
        <w:spacing w:before="120"/>
        <w:ind w:left="-2" w:firstLine="0"/>
        <w:rPr>
          <w:rFonts w:ascii="Arial" w:eastAsia="Arial" w:hAnsi="Arial" w:cs="Arial"/>
          <w:sz w:val="4"/>
          <w:szCs w:val="4"/>
        </w:rPr>
      </w:pPr>
    </w:p>
    <w:p w:rsidR="002B5C61" w:rsidRDefault="00C13DC8">
      <w:pPr>
        <w:spacing w:before="12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XXV – CONCLUSÕES (Parecer Técnico Minucioso e Conclusivo)</w:t>
      </w:r>
    </w:p>
    <w:tbl>
      <w:tblPr>
        <w:tblStyle w:val="afa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2B5C61" w:rsidRDefault="002B5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80305" w:rsidRDefault="00680305" w:rsidP="00E96B92">
            <w:pPr>
              <w:pStyle w:val="Pargrafoda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30"/>
                <w:tab w:val="right" w:pos="8838"/>
                <w:tab w:val="left" w:pos="708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</w:p>
        </w:tc>
      </w:tr>
    </w:tbl>
    <w:p w:rsidR="002B5C61" w:rsidRDefault="002B5C61">
      <w:pPr>
        <w:rPr>
          <w:rFonts w:ascii="Arial" w:eastAsia="Arial" w:hAnsi="Arial" w:cs="Arial"/>
          <w:sz w:val="6"/>
          <w:szCs w:val="6"/>
        </w:rPr>
      </w:pPr>
    </w:p>
    <w:tbl>
      <w:tblPr>
        <w:tblStyle w:val="afb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0"/>
        <w:gridCol w:w="5212"/>
      </w:tblGrid>
      <w:tr w:rsidR="002B5C61" w:rsidTr="00E96B92">
        <w:trPr>
          <w:trHeight w:val="1378"/>
        </w:trPr>
        <w:tc>
          <w:tcPr>
            <w:tcW w:w="5420" w:type="dxa"/>
          </w:tcPr>
          <w:p w:rsidR="00230353" w:rsidRDefault="00C13DC8" w:rsidP="00A1067C">
            <w:pPr>
              <w:spacing w:before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E DATA</w:t>
            </w:r>
            <w:r w:rsidR="00A1067C">
              <w:rPr>
                <w:rFonts w:ascii="Arial" w:eastAsia="Arial" w:hAnsi="Arial" w:cs="Arial"/>
                <w:sz w:val="18"/>
                <w:szCs w:val="18"/>
              </w:rPr>
              <w:t xml:space="preserve"> DA VISTORA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115E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B5C61" w:rsidRDefault="002B5C61" w:rsidP="00A1067C">
            <w:pPr>
              <w:spacing w:before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A1067C" w:rsidRDefault="00A1067C" w:rsidP="00A1067C">
            <w:pPr>
              <w:spacing w:before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30353" w:rsidRDefault="00A1067C" w:rsidP="00230353">
            <w:pPr>
              <w:spacing w:before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 E DATA </w:t>
            </w:r>
            <w:r w:rsidR="00230353">
              <w:rPr>
                <w:rFonts w:ascii="Arial" w:eastAsia="Arial" w:hAnsi="Arial" w:cs="Arial"/>
                <w:sz w:val="18"/>
                <w:szCs w:val="18"/>
              </w:rPr>
              <w:t>DO LAUDO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A1067C" w:rsidRDefault="00A1067C" w:rsidP="00230353">
            <w:pPr>
              <w:spacing w:before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3254D3" w:rsidRDefault="003254D3" w:rsidP="00230353">
            <w:pPr>
              <w:spacing w:before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3254D3" w:rsidRDefault="003254D3" w:rsidP="00230353">
            <w:pPr>
              <w:spacing w:before="6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2" w:type="dxa"/>
          </w:tcPr>
          <w:p w:rsidR="00E96B92" w:rsidRDefault="00E96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 w:line="240" w:lineRule="auto"/>
              <w:ind w:left="0" w:hanging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RESPONSÁVEL PELA VISTORIA:</w:t>
            </w:r>
          </w:p>
          <w:p w:rsidR="002B5C61" w:rsidRDefault="002B5C61" w:rsidP="001D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B5C61" w:rsidRDefault="002B5C61">
      <w:pPr>
        <w:rPr>
          <w:rFonts w:ascii="Arial" w:eastAsia="Arial" w:hAnsi="Arial" w:cs="Arial"/>
          <w:sz w:val="6"/>
          <w:szCs w:val="6"/>
        </w:rPr>
      </w:pPr>
    </w:p>
    <w:tbl>
      <w:tblPr>
        <w:tblStyle w:val="afc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B5C61">
        <w:tc>
          <w:tcPr>
            <w:tcW w:w="10632" w:type="dxa"/>
          </w:tcPr>
          <w:p w:rsidR="00E96B92" w:rsidRDefault="00680305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ANEXO FOTOGRÁFICO:</w:t>
            </w: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197E34" w:rsidRDefault="00197E34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197E34" w:rsidRDefault="00197E34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197E34" w:rsidRDefault="00197E34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197E34" w:rsidRDefault="00197E34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197E34" w:rsidRDefault="00197E34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197E34" w:rsidRDefault="00197E34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197E34" w:rsidRDefault="00197E34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96B92" w:rsidRDefault="00E96B92" w:rsidP="00E96B92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2B5C61" w:rsidRDefault="002B5C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B5C61" w:rsidRDefault="002B5C61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2B5C61" w:rsidRDefault="002B5C61">
      <w:pPr>
        <w:ind w:left="-2" w:firstLine="0"/>
        <w:rPr>
          <w:sz w:val="2"/>
          <w:szCs w:val="2"/>
        </w:rPr>
      </w:pPr>
    </w:p>
    <w:p w:rsidR="00E96B92" w:rsidRDefault="00E96B92">
      <w:pPr>
        <w:ind w:left="-2" w:firstLine="0"/>
        <w:rPr>
          <w:sz w:val="2"/>
          <w:szCs w:val="2"/>
        </w:rPr>
      </w:pPr>
    </w:p>
    <w:p w:rsidR="00E96B92" w:rsidRDefault="00E96B92">
      <w:pPr>
        <w:ind w:left="-2" w:firstLine="0"/>
        <w:rPr>
          <w:sz w:val="2"/>
          <w:szCs w:val="2"/>
        </w:rPr>
      </w:pPr>
    </w:p>
    <w:p w:rsidR="00E96B92" w:rsidRDefault="00E96B92">
      <w:pPr>
        <w:ind w:left="-2" w:firstLine="0"/>
        <w:rPr>
          <w:sz w:val="2"/>
          <w:szCs w:val="2"/>
        </w:rPr>
      </w:pPr>
    </w:p>
    <w:p w:rsidR="00E96B92" w:rsidRDefault="00E96B92">
      <w:pPr>
        <w:ind w:left="-2" w:firstLine="0"/>
        <w:rPr>
          <w:sz w:val="2"/>
          <w:szCs w:val="2"/>
        </w:rPr>
      </w:pPr>
    </w:p>
    <w:p w:rsidR="00E96B92" w:rsidRDefault="00E96B92" w:rsidP="00E96B92">
      <w:pPr>
        <w:ind w:left="-2" w:firstLine="0"/>
        <w:jc w:val="center"/>
        <w:rPr>
          <w:sz w:val="2"/>
          <w:szCs w:val="2"/>
        </w:rPr>
      </w:pPr>
    </w:p>
    <w:p w:rsidR="00E96B92" w:rsidRDefault="00E96B92" w:rsidP="00E96B92">
      <w:pPr>
        <w:ind w:left="-2" w:firstLine="0"/>
        <w:jc w:val="center"/>
        <w:rPr>
          <w:sz w:val="2"/>
          <w:szCs w:val="2"/>
        </w:rPr>
      </w:pPr>
    </w:p>
    <w:p w:rsidR="00E96B92" w:rsidRDefault="00E96B92" w:rsidP="00E96B92">
      <w:pPr>
        <w:ind w:left="-2" w:firstLine="0"/>
        <w:jc w:val="center"/>
        <w:rPr>
          <w:sz w:val="2"/>
          <w:szCs w:val="2"/>
        </w:rPr>
      </w:pPr>
    </w:p>
    <w:p w:rsidR="00E96B92" w:rsidRDefault="00E96B92" w:rsidP="00E96B92">
      <w:pPr>
        <w:ind w:left="-2" w:firstLine="0"/>
        <w:jc w:val="center"/>
        <w:rPr>
          <w:sz w:val="2"/>
          <w:szCs w:val="2"/>
        </w:rPr>
      </w:pPr>
    </w:p>
    <w:sectPr w:rsidR="00E96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397" w:right="578" w:bottom="425" w:left="794" w:header="4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93" w:rsidRDefault="00D02093">
      <w:pPr>
        <w:spacing w:line="240" w:lineRule="auto"/>
        <w:ind w:left="0" w:hanging="2"/>
      </w:pPr>
      <w:r>
        <w:separator/>
      </w:r>
    </w:p>
  </w:endnote>
  <w:endnote w:type="continuationSeparator" w:id="0">
    <w:p w:rsidR="00D02093" w:rsidRDefault="00D020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6C" w:rsidRDefault="0007666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6C" w:rsidRDefault="0007666C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6C" w:rsidRDefault="0007666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93" w:rsidRDefault="00D02093">
      <w:pPr>
        <w:spacing w:line="240" w:lineRule="auto"/>
        <w:ind w:left="0" w:hanging="2"/>
      </w:pPr>
      <w:r>
        <w:separator/>
      </w:r>
    </w:p>
  </w:footnote>
  <w:footnote w:type="continuationSeparator" w:id="0">
    <w:p w:rsidR="00D02093" w:rsidRDefault="00D020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6C" w:rsidRDefault="0007666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6C" w:rsidRDefault="0007666C">
    <w:pPr>
      <w:keepNext/>
      <w:spacing w:before="40"/>
      <w:ind w:left="0" w:right="2457" w:hanging="2"/>
      <w:jc w:val="center"/>
      <w:rPr>
        <w:rFonts w:ascii="Arial" w:eastAsia="Arial" w:hAnsi="Arial" w:cs="Arial"/>
        <w:b/>
        <w:sz w:val="15"/>
        <w:szCs w:val="15"/>
      </w:rPr>
    </w:pPr>
    <w:r>
      <w:rPr>
        <w:rFonts w:ascii="Arial" w:eastAsia="Arial" w:hAnsi="Arial" w:cs="Arial"/>
        <w:b/>
        <w:sz w:val="17"/>
        <w:szCs w:val="17"/>
      </w:rPr>
      <w:t>L</w:t>
    </w:r>
    <w:r>
      <w:rPr>
        <w:rFonts w:ascii="Arial" w:eastAsia="Arial" w:hAnsi="Arial" w:cs="Arial"/>
        <w:b/>
        <w:sz w:val="15"/>
        <w:szCs w:val="15"/>
      </w:rPr>
      <w:t>AUDO TÉCNICO-SANITÁRIO DE ESTABELECIMENTO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-213359</wp:posOffset>
          </wp:positionH>
          <wp:positionV relativeFrom="paragraph">
            <wp:posOffset>-189579</wp:posOffset>
          </wp:positionV>
          <wp:extent cx="932180" cy="466090"/>
          <wp:effectExtent l="0" t="0" r="0" b="0"/>
          <wp:wrapSquare wrapText="bothSides" distT="0" distB="0" distL="114300" distR="114300"/>
          <wp:docPr id="10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180" cy="46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7666C" w:rsidRDefault="0007666C">
    <w:pPr>
      <w:keepNext/>
      <w:spacing w:before="40"/>
      <w:ind w:right="2457"/>
      <w:jc w:val="center"/>
      <w:rPr>
        <w:rFonts w:ascii="Arial" w:eastAsia="Arial" w:hAnsi="Arial" w:cs="Arial"/>
        <w:b/>
        <w:sz w:val="15"/>
        <w:szCs w:val="15"/>
      </w:rPr>
    </w:pPr>
    <w:r>
      <w:rPr>
        <w:rFonts w:ascii="Arial" w:eastAsia="Arial" w:hAnsi="Arial" w:cs="Arial"/>
        <w:b/>
        <w:sz w:val="15"/>
        <w:szCs w:val="15"/>
      </w:rPr>
      <w:t>PESCADO E DERIVADOS</w:t>
    </w:r>
  </w:p>
  <w:p w:rsidR="0007666C" w:rsidRDefault="0007666C">
    <w:pPr>
      <w:keepNext/>
      <w:spacing w:before="60" w:after="20"/>
      <w:ind w:right="2457"/>
      <w:jc w:val="center"/>
      <w:rPr>
        <w:sz w:val="18"/>
        <w:szCs w:val="18"/>
      </w:rPr>
    </w:pPr>
    <w:r>
      <w:rPr>
        <w:rFonts w:ascii="Arial" w:eastAsia="Arial" w:hAnsi="Arial" w:cs="Arial"/>
        <w:b/>
        <w:sz w:val="15"/>
        <w:szCs w:val="15"/>
      </w:rPr>
      <w:t xml:space="preserve">                                 GERÊNCIA DE INSPEÇÃO DE PRODUTOS DE ORIGEM ANIMAL – GIPOA/AM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6C" w:rsidRDefault="0007666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751"/>
    <w:multiLevelType w:val="multilevel"/>
    <w:tmpl w:val="B59225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9944DE"/>
    <w:multiLevelType w:val="hybridMultilevel"/>
    <w:tmpl w:val="40B85300"/>
    <w:lvl w:ilvl="0" w:tplc="9392EBAC">
      <w:start w:val="1"/>
      <w:numFmt w:val="decimal"/>
      <w:lvlText w:val="%1."/>
      <w:lvlJc w:val="left"/>
      <w:pPr>
        <w:ind w:left="1271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991" w:hanging="360"/>
      </w:pPr>
    </w:lvl>
    <w:lvl w:ilvl="2" w:tplc="0416001B" w:tentative="1">
      <w:start w:val="1"/>
      <w:numFmt w:val="lowerRoman"/>
      <w:lvlText w:val="%3."/>
      <w:lvlJc w:val="right"/>
      <w:pPr>
        <w:ind w:left="2711" w:hanging="180"/>
      </w:pPr>
    </w:lvl>
    <w:lvl w:ilvl="3" w:tplc="0416000F" w:tentative="1">
      <w:start w:val="1"/>
      <w:numFmt w:val="decimal"/>
      <w:lvlText w:val="%4."/>
      <w:lvlJc w:val="left"/>
      <w:pPr>
        <w:ind w:left="3431" w:hanging="360"/>
      </w:pPr>
    </w:lvl>
    <w:lvl w:ilvl="4" w:tplc="04160019" w:tentative="1">
      <w:start w:val="1"/>
      <w:numFmt w:val="lowerLetter"/>
      <w:lvlText w:val="%5."/>
      <w:lvlJc w:val="left"/>
      <w:pPr>
        <w:ind w:left="4151" w:hanging="360"/>
      </w:pPr>
    </w:lvl>
    <w:lvl w:ilvl="5" w:tplc="0416001B" w:tentative="1">
      <w:start w:val="1"/>
      <w:numFmt w:val="lowerRoman"/>
      <w:lvlText w:val="%6."/>
      <w:lvlJc w:val="right"/>
      <w:pPr>
        <w:ind w:left="4871" w:hanging="180"/>
      </w:pPr>
    </w:lvl>
    <w:lvl w:ilvl="6" w:tplc="0416000F" w:tentative="1">
      <w:start w:val="1"/>
      <w:numFmt w:val="decimal"/>
      <w:lvlText w:val="%7."/>
      <w:lvlJc w:val="left"/>
      <w:pPr>
        <w:ind w:left="5591" w:hanging="360"/>
      </w:pPr>
    </w:lvl>
    <w:lvl w:ilvl="7" w:tplc="04160019" w:tentative="1">
      <w:start w:val="1"/>
      <w:numFmt w:val="lowerLetter"/>
      <w:lvlText w:val="%8."/>
      <w:lvlJc w:val="left"/>
      <w:pPr>
        <w:ind w:left="6311" w:hanging="360"/>
      </w:pPr>
    </w:lvl>
    <w:lvl w:ilvl="8" w:tplc="0416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 w15:restartNumberingAfterBreak="0">
    <w:nsid w:val="2FD23CF8"/>
    <w:multiLevelType w:val="multilevel"/>
    <w:tmpl w:val="70FE285A"/>
    <w:lvl w:ilvl="0">
      <w:start w:val="1"/>
      <w:numFmt w:val="bullet"/>
      <w:pStyle w:val="Ttulo4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547701"/>
    <w:multiLevelType w:val="multilevel"/>
    <w:tmpl w:val="42C0181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1279CB"/>
    <w:multiLevelType w:val="multilevel"/>
    <w:tmpl w:val="7A9E6D3C"/>
    <w:lvl w:ilvl="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AA171E4"/>
    <w:multiLevelType w:val="multilevel"/>
    <w:tmpl w:val="F202CB70"/>
    <w:lvl w:ilvl="0">
      <w:start w:val="1"/>
      <w:numFmt w:val="upp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D9E0E93"/>
    <w:multiLevelType w:val="multilevel"/>
    <w:tmpl w:val="8A16D20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61"/>
    <w:rsid w:val="0007666C"/>
    <w:rsid w:val="00115EE5"/>
    <w:rsid w:val="00181A60"/>
    <w:rsid w:val="00197E34"/>
    <w:rsid w:val="001D3081"/>
    <w:rsid w:val="00200801"/>
    <w:rsid w:val="00201AA8"/>
    <w:rsid w:val="00206529"/>
    <w:rsid w:val="00230353"/>
    <w:rsid w:val="002B5C61"/>
    <w:rsid w:val="00306A4D"/>
    <w:rsid w:val="003254D3"/>
    <w:rsid w:val="003B24E1"/>
    <w:rsid w:val="003F1099"/>
    <w:rsid w:val="00476245"/>
    <w:rsid w:val="005B50CB"/>
    <w:rsid w:val="00680305"/>
    <w:rsid w:val="007F2D3B"/>
    <w:rsid w:val="008A3D6B"/>
    <w:rsid w:val="008C3294"/>
    <w:rsid w:val="009063E2"/>
    <w:rsid w:val="00951031"/>
    <w:rsid w:val="00A1067C"/>
    <w:rsid w:val="00A53C4F"/>
    <w:rsid w:val="00C13DC8"/>
    <w:rsid w:val="00C93589"/>
    <w:rsid w:val="00D02093"/>
    <w:rsid w:val="00E80195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ABD5"/>
  <w15:docId w15:val="{DD7015E2-74D7-4A76-903D-DCB3784C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sz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120"/>
      <w:jc w:val="right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numId w:val="1"/>
      </w:numPr>
      <w:spacing w:before="200" w:after="120"/>
      <w:ind w:left="357" w:hanging="357"/>
      <w:outlineLvl w:val="3"/>
    </w:pPr>
    <w:rPr>
      <w:rFonts w:ascii="Arial" w:hAnsi="Arial"/>
      <w:b/>
      <w:sz w:val="19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Legenda">
    <w:name w:val="caption"/>
    <w:basedOn w:val="Normal"/>
    <w:next w:val="Normal"/>
    <w:pPr>
      <w:ind w:hanging="426"/>
    </w:pPr>
    <w:rPr>
      <w:b/>
      <w:sz w:val="20"/>
    </w:rPr>
  </w:style>
  <w:style w:type="paragraph" w:styleId="Corpodetexto2">
    <w:name w:val="Body Text 2"/>
    <w:basedOn w:val="Normal"/>
    <w:pPr>
      <w:spacing w:before="120"/>
      <w:jc w:val="both"/>
    </w:pPr>
    <w:rPr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spacing w:before="120"/>
    </w:pPr>
    <w:rPr>
      <w:sz w:val="20"/>
    </w:rPr>
  </w:style>
  <w:style w:type="paragraph" w:styleId="Recuodecorpodetexto">
    <w:name w:val="Body Text Indent"/>
    <w:basedOn w:val="Normal"/>
    <w:pPr>
      <w:spacing w:after="120"/>
      <w:ind w:left="357"/>
    </w:pPr>
    <w:rPr>
      <w:sz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C9358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PargrafodaLista">
    <w:name w:val="List Paragraph"/>
    <w:basedOn w:val="Normal"/>
    <w:uiPriority w:val="34"/>
    <w:qFormat/>
    <w:rsid w:val="00A5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2ZAmY5O0cojDRFsjI89lQZkbg==">CgMxLjA4AHIhMUlDTzhHb1dpOW5IUGhnT2hTa2lYT01uNkQxLWd0LVFB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1584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</dc:creator>
  <cp:lastModifiedBy>CARLOS PETRÔNIO DE SOUZA QUEIROZ</cp:lastModifiedBy>
  <cp:revision>3</cp:revision>
  <cp:lastPrinted>2025-10-29T19:45:00Z</cp:lastPrinted>
  <dcterms:created xsi:type="dcterms:W3CDTF">2026-03-13T12:21:00Z</dcterms:created>
  <dcterms:modified xsi:type="dcterms:W3CDTF">2026-03-13T12:34:00Z</dcterms:modified>
</cp:coreProperties>
</file>